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80591A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3786505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4B5" w:rsidRDefault="000114B5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</w:p>
    <w:p w:rsidR="00637A95" w:rsidRPr="00677C8E" w:rsidRDefault="003A5B57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5E70B7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5E70B7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5E70B7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:rsidR="00597420" w:rsidRDefault="000B15BA" w:rsidP="00683F3C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3C770B">
        <w:rPr>
          <w:color w:val="000000"/>
          <w:sz w:val="28"/>
          <w:szCs w:val="28"/>
          <w:lang w:eastAsia="ru-RU"/>
        </w:rPr>
        <w:t>21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924BD0">
        <w:rPr>
          <w:color w:val="000000"/>
          <w:sz w:val="28"/>
          <w:szCs w:val="28"/>
          <w:lang w:eastAsia="ru-RU"/>
        </w:rPr>
        <w:t>мая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924BD0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3C770B">
        <w:rPr>
          <w:color w:val="000000"/>
          <w:sz w:val="28"/>
          <w:szCs w:val="28"/>
          <w:lang w:eastAsia="ru-RU"/>
        </w:rPr>
        <w:t>137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597420" w:rsidRDefault="00971DDA" w:rsidP="00683F3C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8F0D48" w:rsidRPr="00677C8E" w:rsidRDefault="008F0D48" w:rsidP="007363B4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:rsidR="00683F3C" w:rsidRDefault="007363B4" w:rsidP="000E0835">
      <w:pPr>
        <w:tabs>
          <w:tab w:val="left" w:pos="1560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</w:t>
      </w:r>
    </w:p>
    <w:p w:rsidR="00683F3C" w:rsidRDefault="007363B4" w:rsidP="000E0835">
      <w:pPr>
        <w:tabs>
          <w:tab w:val="left" w:pos="1560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 xml:space="preserve">и долгосрочных тарифов </w:t>
      </w:r>
      <w:r w:rsidR="000E0835" w:rsidRPr="000E0835">
        <w:rPr>
          <w:b/>
          <w:bCs/>
          <w:color w:val="000000"/>
          <w:kern w:val="32"/>
          <w:sz w:val="28"/>
          <w:szCs w:val="28"/>
        </w:rPr>
        <w:t>ООО «</w:t>
      </w:r>
      <w:proofErr w:type="spellStart"/>
      <w:r w:rsidR="00924BD0">
        <w:rPr>
          <w:b/>
          <w:bCs/>
          <w:color w:val="000000"/>
          <w:kern w:val="32"/>
          <w:sz w:val="28"/>
          <w:szCs w:val="28"/>
        </w:rPr>
        <w:t>ЭнергоКомпания</w:t>
      </w:r>
      <w:proofErr w:type="spellEnd"/>
      <w:r w:rsidR="00924BD0">
        <w:rPr>
          <w:b/>
          <w:bCs/>
          <w:color w:val="000000"/>
          <w:kern w:val="32"/>
          <w:sz w:val="28"/>
          <w:szCs w:val="28"/>
        </w:rPr>
        <w:t xml:space="preserve">» </w:t>
      </w:r>
    </w:p>
    <w:p w:rsidR="00924BD0" w:rsidRDefault="007363B4" w:rsidP="000E0835">
      <w:pPr>
        <w:tabs>
          <w:tab w:val="left" w:pos="1560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 xml:space="preserve">на тепловую энергию, реализуемую на потребительском рынке </w:t>
      </w:r>
    </w:p>
    <w:p w:rsidR="007C52A9" w:rsidRDefault="00924BD0" w:rsidP="000E0835">
      <w:pPr>
        <w:tabs>
          <w:tab w:val="left" w:pos="1560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proofErr w:type="spellStart"/>
      <w:r>
        <w:rPr>
          <w:b/>
          <w:bCs/>
          <w:color w:val="000000"/>
          <w:kern w:val="32"/>
          <w:sz w:val="28"/>
          <w:szCs w:val="28"/>
        </w:rPr>
        <w:t>пгт</w:t>
      </w:r>
      <w:proofErr w:type="spellEnd"/>
      <w:r>
        <w:rPr>
          <w:b/>
          <w:bCs/>
          <w:color w:val="000000"/>
          <w:kern w:val="32"/>
          <w:sz w:val="28"/>
          <w:szCs w:val="28"/>
        </w:rPr>
        <w:t>. Краснобродский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>, на 201</w:t>
      </w:r>
      <w:r w:rsidR="007363B4">
        <w:rPr>
          <w:b/>
          <w:bCs/>
          <w:color w:val="000000"/>
          <w:kern w:val="32"/>
          <w:sz w:val="28"/>
          <w:szCs w:val="28"/>
        </w:rPr>
        <w:t>9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>-20</w:t>
      </w:r>
      <w:r w:rsidR="0059547B">
        <w:rPr>
          <w:b/>
          <w:bCs/>
          <w:color w:val="000000"/>
          <w:kern w:val="32"/>
          <w:sz w:val="28"/>
          <w:szCs w:val="28"/>
        </w:rPr>
        <w:t>33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 xml:space="preserve"> годы</w:t>
      </w:r>
    </w:p>
    <w:p w:rsidR="007363B4" w:rsidRDefault="007363B4" w:rsidP="007363B4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924BD0">
        <w:rPr>
          <w:bCs/>
          <w:color w:val="000000"/>
          <w:kern w:val="32"/>
          <w:sz w:val="28"/>
          <w:szCs w:val="28"/>
        </w:rPr>
        <w:t xml:space="preserve">               </w:t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постановлением Правительства Российской Федерации</w:t>
      </w:r>
      <w:r w:rsidR="00D035F9">
        <w:rPr>
          <w:bCs/>
          <w:color w:val="000000"/>
          <w:kern w:val="32"/>
          <w:sz w:val="28"/>
          <w:szCs w:val="28"/>
        </w:rPr>
        <w:t xml:space="preserve"> </w:t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>б утверждении регламента открытия дел</w:t>
      </w:r>
      <w:r w:rsidR="00924BD0">
        <w:rPr>
          <w:bCs/>
          <w:color w:val="000000"/>
          <w:kern w:val="32"/>
          <w:sz w:val="28"/>
          <w:szCs w:val="28"/>
        </w:rPr>
        <w:t xml:space="preserve"> </w:t>
      </w:r>
      <w:r w:rsidR="003A45EB">
        <w:rPr>
          <w:bCs/>
          <w:color w:val="000000"/>
          <w:kern w:val="32"/>
          <w:sz w:val="28"/>
          <w:szCs w:val="28"/>
        </w:rPr>
        <w:t xml:space="preserve">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</w:t>
      </w:r>
      <w:r w:rsidR="00924BD0">
        <w:rPr>
          <w:bCs/>
          <w:color w:val="000000"/>
          <w:kern w:val="32"/>
          <w:sz w:val="28"/>
          <w:szCs w:val="28"/>
        </w:rPr>
        <w:t xml:space="preserve">             </w:t>
      </w:r>
      <w:r w:rsidR="00376B0C" w:rsidRPr="001C1D71">
        <w:rPr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891660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891660">
        <w:rPr>
          <w:bCs/>
          <w:color w:val="000000"/>
          <w:spacing w:val="70"/>
          <w:kern w:val="32"/>
          <w:sz w:val="28"/>
          <w:szCs w:val="28"/>
        </w:rPr>
        <w:t>а</w:t>
      </w:r>
      <w:r w:rsidRPr="00891660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DF59AF" w:rsidRPr="00DB282E" w:rsidRDefault="000E0835" w:rsidP="005E70B7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E0835">
        <w:rPr>
          <w:bCs/>
          <w:color w:val="000000"/>
          <w:kern w:val="32"/>
          <w:sz w:val="28"/>
          <w:szCs w:val="28"/>
        </w:rPr>
        <w:t xml:space="preserve">Установить </w:t>
      </w:r>
      <w:r w:rsidR="00924BD0" w:rsidRPr="00924BD0">
        <w:rPr>
          <w:bCs/>
          <w:color w:val="000000"/>
          <w:kern w:val="32"/>
          <w:sz w:val="28"/>
          <w:szCs w:val="28"/>
        </w:rPr>
        <w:t>ООО «</w:t>
      </w:r>
      <w:proofErr w:type="spellStart"/>
      <w:r w:rsidR="00924BD0">
        <w:rPr>
          <w:bCs/>
          <w:color w:val="000000"/>
          <w:kern w:val="32"/>
          <w:sz w:val="28"/>
          <w:szCs w:val="28"/>
        </w:rPr>
        <w:t>Эне</w:t>
      </w:r>
      <w:r w:rsidR="0002673B">
        <w:rPr>
          <w:bCs/>
          <w:color w:val="000000"/>
          <w:kern w:val="32"/>
          <w:sz w:val="28"/>
          <w:szCs w:val="28"/>
        </w:rPr>
        <w:t>ргоКомпания</w:t>
      </w:r>
      <w:proofErr w:type="spellEnd"/>
      <w:r w:rsidR="0002673B">
        <w:rPr>
          <w:bCs/>
          <w:color w:val="000000"/>
          <w:kern w:val="32"/>
          <w:sz w:val="28"/>
          <w:szCs w:val="28"/>
        </w:rPr>
        <w:t>»</w:t>
      </w:r>
      <w:r w:rsidRPr="000E0835">
        <w:rPr>
          <w:bCs/>
          <w:color w:val="000000"/>
          <w:kern w:val="32"/>
          <w:sz w:val="28"/>
          <w:szCs w:val="28"/>
        </w:rPr>
        <w:t>, ИНН</w:t>
      </w:r>
      <w:r>
        <w:rPr>
          <w:bCs/>
          <w:color w:val="000000"/>
          <w:kern w:val="32"/>
          <w:sz w:val="28"/>
          <w:szCs w:val="28"/>
        </w:rPr>
        <w:t> </w:t>
      </w:r>
      <w:r w:rsidRPr="000E0835">
        <w:rPr>
          <w:bCs/>
          <w:color w:val="000000"/>
          <w:kern w:val="32"/>
          <w:sz w:val="28"/>
          <w:szCs w:val="28"/>
        </w:rPr>
        <w:t>420</w:t>
      </w:r>
      <w:r w:rsidR="00924BD0">
        <w:rPr>
          <w:bCs/>
          <w:color w:val="000000"/>
          <w:kern w:val="32"/>
          <w:sz w:val="28"/>
          <w:szCs w:val="28"/>
        </w:rPr>
        <w:t>2044463</w:t>
      </w:r>
      <w:r w:rsidR="007363B4" w:rsidRPr="007363B4">
        <w:rPr>
          <w:bCs/>
          <w:color w:val="000000"/>
          <w:kern w:val="32"/>
          <w:sz w:val="28"/>
          <w:szCs w:val="28"/>
        </w:rPr>
        <w:t xml:space="preserve">, долгосрочные параметры регулирования для формирования долгосрочных тарифов на тепловую энергию, реализуемую </w:t>
      </w:r>
      <w:bookmarkStart w:id="0" w:name="_GoBack"/>
      <w:bookmarkEnd w:id="0"/>
      <w:r w:rsidR="007363B4" w:rsidRPr="007363B4">
        <w:rPr>
          <w:bCs/>
          <w:color w:val="000000"/>
          <w:kern w:val="32"/>
          <w:sz w:val="28"/>
          <w:szCs w:val="28"/>
        </w:rPr>
        <w:t>на потребительском рынке</w:t>
      </w:r>
      <w:r w:rsidR="00924BD0">
        <w:rPr>
          <w:bCs/>
          <w:color w:val="000000"/>
          <w:kern w:val="32"/>
          <w:sz w:val="28"/>
          <w:szCs w:val="28"/>
        </w:rPr>
        <w:t xml:space="preserve">        </w:t>
      </w:r>
      <w:r w:rsidR="007363B4" w:rsidRPr="007363B4">
        <w:rPr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924BD0" w:rsidRPr="00924BD0">
        <w:rPr>
          <w:bCs/>
          <w:color w:val="000000"/>
          <w:kern w:val="32"/>
          <w:sz w:val="28"/>
          <w:szCs w:val="28"/>
        </w:rPr>
        <w:t>пгт</w:t>
      </w:r>
      <w:proofErr w:type="spellEnd"/>
      <w:r w:rsidR="00924BD0" w:rsidRPr="00924BD0">
        <w:rPr>
          <w:bCs/>
          <w:color w:val="000000"/>
          <w:kern w:val="32"/>
          <w:sz w:val="28"/>
          <w:szCs w:val="28"/>
        </w:rPr>
        <w:t>. Краснобродский</w:t>
      </w:r>
      <w:r w:rsidR="007363B4" w:rsidRPr="007363B4">
        <w:rPr>
          <w:bCs/>
          <w:color w:val="000000"/>
          <w:kern w:val="32"/>
          <w:sz w:val="28"/>
          <w:szCs w:val="28"/>
        </w:rPr>
        <w:t xml:space="preserve">, на период 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с </w:t>
      </w:r>
      <w:r w:rsidR="003B0D9A">
        <w:rPr>
          <w:bCs/>
          <w:color w:val="000000"/>
          <w:kern w:val="32"/>
          <w:sz w:val="28"/>
          <w:szCs w:val="28"/>
        </w:rPr>
        <w:t>22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924BD0">
        <w:rPr>
          <w:bCs/>
          <w:color w:val="000000"/>
          <w:kern w:val="32"/>
          <w:sz w:val="28"/>
          <w:szCs w:val="28"/>
        </w:rPr>
        <w:t>5</w:t>
      </w:r>
      <w:r w:rsidR="00C50173">
        <w:rPr>
          <w:bCs/>
          <w:color w:val="000000"/>
          <w:kern w:val="32"/>
          <w:sz w:val="28"/>
          <w:szCs w:val="28"/>
        </w:rPr>
        <w:t>.</w:t>
      </w:r>
      <w:r w:rsidR="0017781D" w:rsidRPr="00DB282E">
        <w:rPr>
          <w:bCs/>
          <w:color w:val="000000"/>
          <w:kern w:val="32"/>
          <w:sz w:val="28"/>
          <w:szCs w:val="28"/>
        </w:rPr>
        <w:t>201</w:t>
      </w:r>
      <w:r w:rsidR="00C92074">
        <w:rPr>
          <w:bCs/>
          <w:color w:val="000000"/>
          <w:kern w:val="32"/>
          <w:sz w:val="28"/>
          <w:szCs w:val="28"/>
        </w:rPr>
        <w:t>9</w:t>
      </w:r>
      <w:r w:rsidR="0017781D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59547B">
        <w:rPr>
          <w:bCs/>
          <w:color w:val="000000"/>
          <w:kern w:val="32"/>
          <w:sz w:val="28"/>
          <w:szCs w:val="28"/>
        </w:rPr>
        <w:t>33</w:t>
      </w:r>
      <w:r w:rsidR="002A5BD6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согласно приложению № 1</w:t>
      </w:r>
      <w:r w:rsidR="007363B4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FD7354" w:rsidRPr="00924BD0" w:rsidRDefault="000E0835" w:rsidP="00924BD0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E0835">
        <w:rPr>
          <w:bCs/>
          <w:color w:val="000000"/>
          <w:kern w:val="32"/>
          <w:sz w:val="28"/>
          <w:szCs w:val="28"/>
        </w:rPr>
        <w:t xml:space="preserve">Установить </w:t>
      </w:r>
      <w:r w:rsidR="00924BD0" w:rsidRPr="00924BD0">
        <w:rPr>
          <w:bCs/>
          <w:color w:val="000000"/>
          <w:kern w:val="32"/>
          <w:sz w:val="28"/>
          <w:szCs w:val="28"/>
        </w:rPr>
        <w:t>ООО «</w:t>
      </w:r>
      <w:proofErr w:type="spellStart"/>
      <w:r w:rsidR="00924BD0">
        <w:rPr>
          <w:bCs/>
          <w:color w:val="000000"/>
          <w:kern w:val="32"/>
          <w:sz w:val="28"/>
          <w:szCs w:val="28"/>
        </w:rPr>
        <w:t>Эне</w:t>
      </w:r>
      <w:r w:rsidR="0002673B">
        <w:rPr>
          <w:bCs/>
          <w:color w:val="000000"/>
          <w:kern w:val="32"/>
          <w:sz w:val="28"/>
          <w:szCs w:val="28"/>
        </w:rPr>
        <w:t>ргоКомпания</w:t>
      </w:r>
      <w:proofErr w:type="spellEnd"/>
      <w:r w:rsidR="0002673B">
        <w:rPr>
          <w:bCs/>
          <w:color w:val="000000"/>
          <w:kern w:val="32"/>
          <w:sz w:val="28"/>
          <w:szCs w:val="28"/>
        </w:rPr>
        <w:t>»</w:t>
      </w:r>
      <w:r w:rsidRPr="000E0835">
        <w:rPr>
          <w:bCs/>
          <w:color w:val="000000"/>
          <w:kern w:val="32"/>
          <w:sz w:val="28"/>
          <w:szCs w:val="28"/>
        </w:rPr>
        <w:t>,</w:t>
      </w:r>
      <w:r w:rsidR="00924BD0">
        <w:rPr>
          <w:bCs/>
          <w:color w:val="000000"/>
          <w:kern w:val="32"/>
          <w:sz w:val="28"/>
          <w:szCs w:val="28"/>
        </w:rPr>
        <w:t xml:space="preserve"> </w:t>
      </w:r>
      <w:r w:rsidRPr="000E0835">
        <w:rPr>
          <w:bCs/>
          <w:color w:val="000000"/>
          <w:kern w:val="32"/>
          <w:sz w:val="28"/>
          <w:szCs w:val="28"/>
        </w:rPr>
        <w:t xml:space="preserve">ИНН </w:t>
      </w:r>
      <w:r w:rsidR="00924BD0" w:rsidRPr="000E0835">
        <w:rPr>
          <w:bCs/>
          <w:color w:val="000000"/>
          <w:kern w:val="32"/>
          <w:sz w:val="28"/>
          <w:szCs w:val="28"/>
        </w:rPr>
        <w:t>420</w:t>
      </w:r>
      <w:r w:rsidR="00924BD0">
        <w:rPr>
          <w:bCs/>
          <w:color w:val="000000"/>
          <w:kern w:val="32"/>
          <w:sz w:val="28"/>
          <w:szCs w:val="28"/>
        </w:rPr>
        <w:t>2044463</w:t>
      </w:r>
      <w:r w:rsidR="007363B4" w:rsidRPr="007363B4">
        <w:rPr>
          <w:bCs/>
          <w:color w:val="000000"/>
          <w:kern w:val="32"/>
          <w:sz w:val="28"/>
          <w:szCs w:val="28"/>
        </w:rPr>
        <w:t>, долгосрочные тарифы на тепловую энергию, реализуемую</w:t>
      </w:r>
      <w:r w:rsidR="00924BD0">
        <w:rPr>
          <w:bCs/>
          <w:color w:val="000000"/>
          <w:kern w:val="32"/>
          <w:sz w:val="28"/>
          <w:szCs w:val="28"/>
        </w:rPr>
        <w:t xml:space="preserve"> </w:t>
      </w:r>
      <w:r w:rsidR="007363B4" w:rsidRPr="007363B4">
        <w:rPr>
          <w:bCs/>
          <w:color w:val="000000"/>
          <w:kern w:val="32"/>
          <w:sz w:val="28"/>
          <w:szCs w:val="28"/>
        </w:rPr>
        <w:t xml:space="preserve">на потребительском рынке </w:t>
      </w:r>
      <w:proofErr w:type="spellStart"/>
      <w:r w:rsidR="00924BD0" w:rsidRPr="00924BD0">
        <w:rPr>
          <w:bCs/>
          <w:color w:val="000000"/>
          <w:kern w:val="32"/>
          <w:sz w:val="28"/>
          <w:szCs w:val="28"/>
        </w:rPr>
        <w:t>пгт</w:t>
      </w:r>
      <w:proofErr w:type="spellEnd"/>
      <w:r w:rsidR="00924BD0" w:rsidRPr="00924BD0">
        <w:rPr>
          <w:bCs/>
          <w:color w:val="000000"/>
          <w:kern w:val="32"/>
          <w:sz w:val="28"/>
          <w:szCs w:val="28"/>
        </w:rPr>
        <w:t>. Краснобродский</w:t>
      </w:r>
      <w:r w:rsidR="007363B4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на период</w:t>
      </w:r>
      <w:r w:rsidR="00924BD0">
        <w:rPr>
          <w:bCs/>
          <w:color w:val="000000"/>
          <w:kern w:val="32"/>
          <w:sz w:val="28"/>
          <w:szCs w:val="28"/>
        </w:rPr>
        <w:t xml:space="preserve"> 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с </w:t>
      </w:r>
      <w:r w:rsidR="003B0D9A">
        <w:rPr>
          <w:bCs/>
          <w:color w:val="000000"/>
          <w:kern w:val="32"/>
          <w:sz w:val="28"/>
          <w:szCs w:val="28"/>
        </w:rPr>
        <w:t>22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02673B">
        <w:rPr>
          <w:bCs/>
          <w:color w:val="000000"/>
          <w:kern w:val="32"/>
          <w:sz w:val="28"/>
          <w:szCs w:val="28"/>
        </w:rPr>
        <w:t>5</w:t>
      </w:r>
      <w:r w:rsidR="00C50173">
        <w:rPr>
          <w:bCs/>
          <w:color w:val="000000"/>
          <w:kern w:val="32"/>
          <w:sz w:val="28"/>
          <w:szCs w:val="28"/>
        </w:rPr>
        <w:t>.201</w:t>
      </w:r>
      <w:r w:rsidR="00474531">
        <w:rPr>
          <w:bCs/>
          <w:color w:val="000000"/>
          <w:kern w:val="32"/>
          <w:sz w:val="28"/>
          <w:szCs w:val="28"/>
        </w:rPr>
        <w:t>9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59547B">
        <w:rPr>
          <w:bCs/>
          <w:color w:val="000000"/>
          <w:kern w:val="32"/>
          <w:sz w:val="28"/>
          <w:szCs w:val="28"/>
        </w:rPr>
        <w:t>33</w:t>
      </w:r>
      <w:r w:rsidR="00474531">
        <w:rPr>
          <w:bCs/>
          <w:color w:val="000000"/>
          <w:kern w:val="32"/>
          <w:sz w:val="28"/>
          <w:szCs w:val="28"/>
        </w:rPr>
        <w:t>,</w:t>
      </w:r>
      <w:r w:rsidR="00FD7354" w:rsidRPr="00924BD0">
        <w:rPr>
          <w:bCs/>
          <w:color w:val="000000"/>
          <w:kern w:val="32"/>
          <w:sz w:val="28"/>
          <w:szCs w:val="28"/>
        </w:rPr>
        <w:t xml:space="preserve"> согласно </w:t>
      </w:r>
      <w:r w:rsidR="007363B4" w:rsidRPr="00924BD0">
        <w:rPr>
          <w:bCs/>
          <w:color w:val="000000"/>
          <w:kern w:val="32"/>
          <w:sz w:val="28"/>
          <w:szCs w:val="28"/>
        </w:rPr>
        <w:t>приложени</w:t>
      </w:r>
      <w:r w:rsidR="007363B4" w:rsidRPr="00DB282E">
        <w:rPr>
          <w:bCs/>
          <w:color w:val="000000"/>
          <w:kern w:val="32"/>
          <w:sz w:val="28"/>
          <w:szCs w:val="28"/>
        </w:rPr>
        <w:t xml:space="preserve">ю </w:t>
      </w:r>
      <w:r w:rsidR="007363B4">
        <w:rPr>
          <w:bCs/>
          <w:color w:val="000000"/>
          <w:kern w:val="32"/>
          <w:sz w:val="28"/>
          <w:szCs w:val="28"/>
        </w:rPr>
        <w:t>№</w:t>
      </w:r>
      <w:r w:rsidR="00BB594D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2</w:t>
      </w:r>
      <w:r w:rsidR="005F77D8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924BD0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294F4C" w:rsidRPr="00677C8E" w:rsidRDefault="005E70B7" w:rsidP="005E70B7">
      <w:pPr>
        <w:tabs>
          <w:tab w:val="left" w:pos="0"/>
          <w:tab w:val="left" w:pos="709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 xml:space="preserve">3. </w:t>
      </w:r>
      <w:r w:rsidR="003B2A78"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5E70B7" w:rsidRPr="00E53DE7" w:rsidRDefault="005E70B7" w:rsidP="00E53DE7">
      <w:pPr>
        <w:tabs>
          <w:tab w:val="left" w:pos="0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sz w:val="28"/>
          <w:szCs w:val="28"/>
        </w:rPr>
        <w:t>4.</w:t>
      </w:r>
      <w:r w:rsidR="0078770A">
        <w:rPr>
          <w:bCs/>
          <w:color w:val="000000"/>
          <w:sz w:val="28"/>
          <w:szCs w:val="28"/>
        </w:rPr>
        <w:t xml:space="preserve"> </w:t>
      </w:r>
      <w:r w:rsidR="00710E02"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>
        <w:rPr>
          <w:bCs/>
          <w:color w:val="000000"/>
          <w:sz w:val="28"/>
          <w:szCs w:val="28"/>
        </w:rPr>
        <w:t xml:space="preserve">со дня </w:t>
      </w:r>
      <w:r w:rsidR="00047EC0">
        <w:rPr>
          <w:bCs/>
          <w:color w:val="000000"/>
          <w:sz w:val="28"/>
          <w:szCs w:val="28"/>
        </w:rPr>
        <w:t xml:space="preserve">его </w:t>
      </w:r>
      <w:r w:rsidR="00BD4E51">
        <w:rPr>
          <w:bCs/>
          <w:color w:val="000000"/>
          <w:sz w:val="28"/>
          <w:szCs w:val="28"/>
        </w:rPr>
        <w:t>официального опубликования</w:t>
      </w:r>
      <w:r w:rsidR="00710E02" w:rsidRPr="00677C8E">
        <w:rPr>
          <w:bCs/>
          <w:color w:val="000000"/>
          <w:sz w:val="28"/>
          <w:szCs w:val="28"/>
        </w:rPr>
        <w:t>.</w:t>
      </w:r>
    </w:p>
    <w:p w:rsidR="009D52A9" w:rsidRDefault="009D52A9" w:rsidP="0078770A">
      <w:pPr>
        <w:ind w:firstLine="1134"/>
        <w:rPr>
          <w:color w:val="000000"/>
          <w:sz w:val="28"/>
          <w:szCs w:val="28"/>
        </w:rPr>
      </w:pPr>
    </w:p>
    <w:p w:rsidR="00683F3C" w:rsidRDefault="006E1749" w:rsidP="00683F3C">
      <w:pPr>
        <w:ind w:firstLine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  <w:r w:rsidR="00AB5CAB"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5E70B7" w:rsidRPr="00E53DE7" w:rsidRDefault="007C52A9" w:rsidP="00683F3C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</w:t>
      </w:r>
      <w:r w:rsidR="00FC61D2">
        <w:rPr>
          <w:color w:val="000000"/>
          <w:sz w:val="28"/>
          <w:szCs w:val="28"/>
        </w:rPr>
        <w:t xml:space="preserve">      </w:t>
      </w:r>
      <w:r w:rsidR="00DB282E">
        <w:rPr>
          <w:color w:val="000000"/>
          <w:sz w:val="28"/>
          <w:szCs w:val="28"/>
        </w:rPr>
        <w:t xml:space="preserve">  </w:t>
      </w:r>
      <w:r w:rsidR="0078770A">
        <w:rPr>
          <w:color w:val="000000"/>
          <w:sz w:val="28"/>
          <w:szCs w:val="28"/>
        </w:rPr>
        <w:t xml:space="preserve">    </w:t>
      </w:r>
      <w:r w:rsidR="00683F3C">
        <w:rPr>
          <w:color w:val="000000"/>
          <w:sz w:val="28"/>
          <w:szCs w:val="28"/>
        </w:rPr>
        <w:t xml:space="preserve"> </w:t>
      </w:r>
      <w:r w:rsidR="0078770A">
        <w:rPr>
          <w:color w:val="000000"/>
          <w:sz w:val="28"/>
          <w:szCs w:val="28"/>
        </w:rPr>
        <w:t xml:space="preserve">              </w:t>
      </w:r>
      <w:r w:rsidR="00F30B88">
        <w:rPr>
          <w:color w:val="000000"/>
          <w:sz w:val="28"/>
          <w:szCs w:val="28"/>
        </w:rPr>
        <w:t>Д.В. Малют</w:t>
      </w:r>
      <w:r w:rsidR="004D1021">
        <w:rPr>
          <w:color w:val="000000"/>
          <w:sz w:val="28"/>
          <w:szCs w:val="28"/>
        </w:rPr>
        <w:t>а</w:t>
      </w:r>
    </w:p>
    <w:p w:rsidR="000E0835" w:rsidRDefault="000E0835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:rsidR="000E0835" w:rsidRDefault="000E0835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:rsidR="00924BD0" w:rsidRDefault="00924BD0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:rsidR="00A163A5" w:rsidRDefault="008F0D48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 w:rsidR="00A163A5" w:rsidRPr="008F0D48">
        <w:rPr>
          <w:sz w:val="28"/>
          <w:szCs w:val="28"/>
          <w:lang w:eastAsia="ru-RU"/>
        </w:rPr>
        <w:t>1</w:t>
      </w:r>
    </w:p>
    <w:p w:rsidR="008F0D48" w:rsidRDefault="00A163A5" w:rsidP="0078770A">
      <w:pPr>
        <w:tabs>
          <w:tab w:val="left" w:pos="0"/>
        </w:tabs>
        <w:ind w:left="5670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</w:t>
      </w:r>
      <w:r w:rsidR="008F0D48" w:rsidRPr="008F0D48">
        <w:rPr>
          <w:sz w:val="28"/>
          <w:szCs w:val="28"/>
          <w:lang w:eastAsia="ru-RU"/>
        </w:rPr>
        <w:t xml:space="preserve"> постановлению региональной энергетической комиссии </w:t>
      </w:r>
      <w:r w:rsidR="00FC79BC">
        <w:rPr>
          <w:sz w:val="28"/>
          <w:szCs w:val="28"/>
          <w:lang w:eastAsia="ru-RU"/>
        </w:rPr>
        <w:t>Кемеровской 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166A44">
        <w:rPr>
          <w:sz w:val="28"/>
          <w:szCs w:val="28"/>
          <w:lang w:eastAsia="ru-RU"/>
        </w:rPr>
        <w:t>«</w:t>
      </w:r>
      <w:r w:rsidR="003C770B">
        <w:rPr>
          <w:sz w:val="28"/>
          <w:szCs w:val="28"/>
          <w:lang w:eastAsia="ru-RU"/>
        </w:rPr>
        <w:t>21</w:t>
      </w:r>
      <w:r w:rsidR="00166A44">
        <w:rPr>
          <w:sz w:val="28"/>
          <w:szCs w:val="28"/>
          <w:lang w:eastAsia="ru-RU"/>
        </w:rPr>
        <w:t xml:space="preserve">» </w:t>
      </w:r>
      <w:r w:rsidR="00924BD0">
        <w:rPr>
          <w:sz w:val="28"/>
          <w:szCs w:val="28"/>
          <w:lang w:eastAsia="ru-RU"/>
        </w:rPr>
        <w:t>мая</w:t>
      </w:r>
      <w:r w:rsidR="008F0D48" w:rsidRPr="008F0D48">
        <w:rPr>
          <w:sz w:val="28"/>
          <w:szCs w:val="28"/>
          <w:lang w:eastAsia="ru-RU"/>
        </w:rPr>
        <w:t xml:space="preserve"> 201</w:t>
      </w:r>
      <w:r w:rsidR="00924BD0">
        <w:rPr>
          <w:sz w:val="28"/>
          <w:szCs w:val="28"/>
          <w:lang w:eastAsia="ru-RU"/>
        </w:rPr>
        <w:t>9</w:t>
      </w:r>
      <w:r w:rsidR="008F0D48" w:rsidRPr="008F0D48">
        <w:rPr>
          <w:sz w:val="28"/>
          <w:szCs w:val="28"/>
          <w:lang w:eastAsia="ru-RU"/>
        </w:rPr>
        <w:t xml:space="preserve"> г. № </w:t>
      </w:r>
      <w:r w:rsidR="003C770B">
        <w:rPr>
          <w:sz w:val="28"/>
          <w:szCs w:val="28"/>
          <w:lang w:eastAsia="ru-RU"/>
        </w:rPr>
        <w:t>137</w:t>
      </w:r>
    </w:p>
    <w:p w:rsidR="00BF4561" w:rsidRDefault="00BF4561" w:rsidP="0078770A">
      <w:pPr>
        <w:tabs>
          <w:tab w:val="left" w:pos="0"/>
        </w:tabs>
        <w:ind w:left="5670" w:right="-994"/>
        <w:rPr>
          <w:sz w:val="28"/>
          <w:szCs w:val="28"/>
          <w:lang w:eastAsia="ru-RU"/>
        </w:rPr>
      </w:pPr>
    </w:p>
    <w:p w:rsidR="00BF4561" w:rsidRPr="008F0D48" w:rsidRDefault="00BF4561" w:rsidP="00F65867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:rsidR="00FB0C22" w:rsidRPr="00F65867" w:rsidRDefault="007363B4" w:rsidP="00352D9A">
      <w:pPr>
        <w:ind w:left="-284" w:right="-143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924BD0" w:rsidRPr="00924BD0">
        <w:rPr>
          <w:b/>
          <w:bCs/>
          <w:color w:val="000000"/>
          <w:kern w:val="32"/>
          <w:sz w:val="28"/>
          <w:szCs w:val="28"/>
        </w:rPr>
        <w:t>ООО «</w:t>
      </w:r>
      <w:proofErr w:type="spellStart"/>
      <w:r w:rsidR="00924BD0" w:rsidRPr="00924BD0">
        <w:rPr>
          <w:b/>
          <w:bCs/>
          <w:color w:val="000000"/>
          <w:kern w:val="32"/>
          <w:sz w:val="28"/>
          <w:szCs w:val="28"/>
        </w:rPr>
        <w:t>ЭнергоКомпания</w:t>
      </w:r>
      <w:proofErr w:type="spellEnd"/>
      <w:r w:rsidR="00924BD0" w:rsidRPr="00924BD0">
        <w:rPr>
          <w:b/>
          <w:bCs/>
          <w:color w:val="000000"/>
          <w:kern w:val="32"/>
          <w:sz w:val="28"/>
          <w:szCs w:val="28"/>
        </w:rPr>
        <w:t xml:space="preserve">» </w:t>
      </w:r>
      <w:r w:rsidRPr="00924BD0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 тепловую энергию, реализуемую</w:t>
      </w:r>
      <w:r w:rsidRPr="007363B4">
        <w:rPr>
          <w:b/>
          <w:bCs/>
          <w:color w:val="000000"/>
          <w:kern w:val="32"/>
          <w:sz w:val="28"/>
          <w:szCs w:val="28"/>
        </w:rPr>
        <w:t xml:space="preserve"> на потребительском рынке </w:t>
      </w:r>
      <w:proofErr w:type="spellStart"/>
      <w:r w:rsidR="00924BD0" w:rsidRPr="00924BD0">
        <w:rPr>
          <w:b/>
          <w:bCs/>
          <w:color w:val="000000"/>
          <w:kern w:val="32"/>
          <w:sz w:val="28"/>
          <w:szCs w:val="28"/>
        </w:rPr>
        <w:t>пгт</w:t>
      </w:r>
      <w:proofErr w:type="spellEnd"/>
      <w:r w:rsidR="00924BD0" w:rsidRPr="00924BD0">
        <w:rPr>
          <w:b/>
          <w:bCs/>
          <w:color w:val="000000"/>
          <w:kern w:val="32"/>
          <w:sz w:val="28"/>
          <w:szCs w:val="28"/>
        </w:rPr>
        <w:t>. Краснобродский</w:t>
      </w:r>
      <w:r w:rsidRPr="007363B4">
        <w:rPr>
          <w:b/>
          <w:bCs/>
          <w:color w:val="000000"/>
          <w:kern w:val="32"/>
          <w:sz w:val="28"/>
          <w:szCs w:val="28"/>
        </w:rPr>
        <w:t>,</w:t>
      </w:r>
      <w:r w:rsidR="00891660">
        <w:rPr>
          <w:b/>
          <w:bCs/>
          <w:color w:val="000000"/>
          <w:kern w:val="32"/>
          <w:sz w:val="28"/>
          <w:szCs w:val="28"/>
        </w:rPr>
        <w:br/>
      </w:r>
      <w:r w:rsidR="00F30B88">
        <w:rPr>
          <w:b/>
          <w:bCs/>
          <w:color w:val="000000"/>
          <w:kern w:val="32"/>
          <w:sz w:val="28"/>
          <w:szCs w:val="28"/>
        </w:rPr>
        <w:t>на период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</w:t>
      </w:r>
      <w:r w:rsidR="004507DC">
        <w:rPr>
          <w:b/>
          <w:bCs/>
          <w:color w:val="000000"/>
          <w:kern w:val="32"/>
          <w:sz w:val="28"/>
          <w:szCs w:val="28"/>
        </w:rPr>
        <w:t>22</w:t>
      </w:r>
      <w:r w:rsidR="00C50173">
        <w:rPr>
          <w:b/>
          <w:bCs/>
          <w:color w:val="000000"/>
          <w:kern w:val="32"/>
          <w:sz w:val="28"/>
          <w:szCs w:val="28"/>
        </w:rPr>
        <w:t>.0</w:t>
      </w:r>
      <w:r w:rsidR="00924BD0">
        <w:rPr>
          <w:b/>
          <w:bCs/>
          <w:color w:val="000000"/>
          <w:kern w:val="32"/>
          <w:sz w:val="28"/>
          <w:szCs w:val="28"/>
        </w:rPr>
        <w:t>5</w:t>
      </w:r>
      <w:r w:rsidR="00C50173">
        <w:rPr>
          <w:b/>
          <w:bCs/>
          <w:color w:val="000000"/>
          <w:kern w:val="32"/>
          <w:sz w:val="28"/>
          <w:szCs w:val="28"/>
        </w:rPr>
        <w:t>.201</w:t>
      </w:r>
      <w:r w:rsidR="004D1021">
        <w:rPr>
          <w:b/>
          <w:bCs/>
          <w:color w:val="000000"/>
          <w:kern w:val="32"/>
          <w:sz w:val="28"/>
          <w:szCs w:val="28"/>
        </w:rPr>
        <w:t>9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по </w:t>
      </w:r>
      <w:r w:rsidR="0017781D">
        <w:rPr>
          <w:b/>
          <w:bCs/>
          <w:color w:val="000000"/>
          <w:kern w:val="32"/>
          <w:sz w:val="28"/>
          <w:szCs w:val="28"/>
        </w:rPr>
        <w:t>31.12.20</w:t>
      </w:r>
      <w:r w:rsidR="0059547B">
        <w:rPr>
          <w:b/>
          <w:bCs/>
          <w:color w:val="000000"/>
          <w:kern w:val="32"/>
          <w:sz w:val="28"/>
          <w:szCs w:val="28"/>
        </w:rPr>
        <w:t>33</w:t>
      </w:r>
    </w:p>
    <w:p w:rsidR="00FB0C22" w:rsidRDefault="00FB0C2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1134"/>
        <w:gridCol w:w="1276"/>
        <w:gridCol w:w="1053"/>
        <w:gridCol w:w="838"/>
        <w:gridCol w:w="1118"/>
        <w:gridCol w:w="1398"/>
        <w:gridCol w:w="979"/>
      </w:tblGrid>
      <w:tr w:rsidR="00891660" w:rsidRPr="0087085E" w:rsidTr="0059547B">
        <w:trPr>
          <w:trHeight w:val="2167"/>
        </w:trPr>
        <w:tc>
          <w:tcPr>
            <w:tcW w:w="1985" w:type="dxa"/>
            <w:vMerge w:val="restart"/>
            <w:vAlign w:val="center"/>
          </w:tcPr>
          <w:p w:rsidR="00891660" w:rsidRPr="0087085E" w:rsidRDefault="00891660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709" w:type="dxa"/>
            <w:vMerge w:val="restart"/>
            <w:vAlign w:val="center"/>
          </w:tcPr>
          <w:p w:rsidR="00891660" w:rsidRPr="0087085E" w:rsidRDefault="00891660" w:rsidP="00891660">
            <w:pPr>
              <w:ind w:left="-91" w:right="-103" w:hanging="91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vAlign w:val="center"/>
          </w:tcPr>
          <w:p w:rsidR="00891660" w:rsidRPr="0087085E" w:rsidRDefault="00891660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Базовый</w:t>
            </w:r>
          </w:p>
          <w:p w:rsidR="00891660" w:rsidRDefault="00891660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уровень опера</w:t>
            </w:r>
            <w:r>
              <w:rPr>
                <w:sz w:val="22"/>
                <w:szCs w:val="22"/>
              </w:rPr>
              <w:t>-</w:t>
            </w:r>
          </w:p>
          <w:p w:rsidR="00891660" w:rsidRPr="0087085E" w:rsidRDefault="00891660" w:rsidP="00EC46D3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87085E">
              <w:rPr>
                <w:sz w:val="22"/>
                <w:szCs w:val="22"/>
              </w:rPr>
              <w:t>ционных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1276" w:type="dxa"/>
            <w:vAlign w:val="center"/>
          </w:tcPr>
          <w:p w:rsidR="00891660" w:rsidRPr="0087085E" w:rsidRDefault="00891660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Индекс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эффектив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ности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опера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ционных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1053" w:type="dxa"/>
            <w:vAlign w:val="center"/>
          </w:tcPr>
          <w:p w:rsidR="00891660" w:rsidRPr="0087085E" w:rsidRDefault="00891660" w:rsidP="0087085E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 w:rsidRPr="0087085E">
              <w:rPr>
                <w:sz w:val="22"/>
                <w:szCs w:val="22"/>
              </w:rPr>
              <w:t>Норма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тивный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уровен</w:t>
            </w:r>
            <w:r>
              <w:rPr>
                <w:sz w:val="22"/>
                <w:szCs w:val="22"/>
              </w:rPr>
              <w:t>ь</w:t>
            </w:r>
            <w:r w:rsidRPr="0087085E">
              <w:rPr>
                <w:sz w:val="22"/>
                <w:szCs w:val="22"/>
              </w:rPr>
              <w:t xml:space="preserve"> при-были</w:t>
            </w:r>
          </w:p>
        </w:tc>
        <w:tc>
          <w:tcPr>
            <w:tcW w:w="838" w:type="dxa"/>
            <w:vMerge w:val="restart"/>
            <w:vAlign w:val="center"/>
          </w:tcPr>
          <w:p w:rsidR="00891660" w:rsidRPr="0087085E" w:rsidRDefault="00891660" w:rsidP="005B5428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Уро-</w:t>
            </w:r>
            <w:proofErr w:type="spellStart"/>
            <w:r>
              <w:rPr>
                <w:sz w:val="22"/>
                <w:szCs w:val="22"/>
              </w:rPr>
              <w:t>вень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на-</w:t>
            </w:r>
            <w:proofErr w:type="spellStart"/>
            <w:r>
              <w:rPr>
                <w:sz w:val="22"/>
                <w:szCs w:val="22"/>
              </w:rPr>
              <w:t>деж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ности</w:t>
            </w:r>
            <w:proofErr w:type="spellEnd"/>
            <w:r w:rsidRPr="0087085E">
              <w:rPr>
                <w:sz w:val="22"/>
                <w:szCs w:val="22"/>
              </w:rPr>
              <w:t xml:space="preserve"> тепло-</w:t>
            </w:r>
            <w:proofErr w:type="spellStart"/>
            <w:r w:rsidRPr="0087085E">
              <w:rPr>
                <w:sz w:val="22"/>
                <w:szCs w:val="22"/>
              </w:rPr>
              <w:t>снаб</w:t>
            </w:r>
            <w:proofErr w:type="spellEnd"/>
            <w:r w:rsidRPr="0087085E"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18" w:type="dxa"/>
            <w:vMerge w:val="restart"/>
            <w:vAlign w:val="center"/>
          </w:tcPr>
          <w:p w:rsidR="00891660" w:rsidRPr="0087085E" w:rsidRDefault="00891660" w:rsidP="0087085E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 w:rsidRPr="0087085E">
              <w:rPr>
                <w:sz w:val="22"/>
                <w:szCs w:val="22"/>
              </w:rPr>
              <w:t>Показа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тели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энерго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сбере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жения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тив-ности</w:t>
            </w:r>
            <w:proofErr w:type="spellEnd"/>
          </w:p>
        </w:tc>
        <w:tc>
          <w:tcPr>
            <w:tcW w:w="1398" w:type="dxa"/>
            <w:vMerge w:val="restart"/>
            <w:vAlign w:val="center"/>
          </w:tcPr>
          <w:p w:rsidR="00891660" w:rsidRPr="0087085E" w:rsidRDefault="00891660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Реализация программ в области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энергосбе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режения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повышения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эффектив-ности</w:t>
            </w:r>
            <w:proofErr w:type="spellEnd"/>
          </w:p>
        </w:tc>
        <w:tc>
          <w:tcPr>
            <w:tcW w:w="979" w:type="dxa"/>
            <w:vMerge w:val="restart"/>
            <w:vAlign w:val="center"/>
          </w:tcPr>
          <w:p w:rsidR="00891660" w:rsidRPr="0087085E" w:rsidRDefault="00891660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Дина-</w:t>
            </w:r>
            <w:proofErr w:type="spellStart"/>
            <w:r w:rsidRPr="0087085E">
              <w:rPr>
                <w:sz w:val="22"/>
                <w:szCs w:val="22"/>
              </w:rPr>
              <w:t>мика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изме</w:t>
            </w:r>
            <w:proofErr w:type="spellEnd"/>
            <w:r w:rsidRPr="0087085E">
              <w:rPr>
                <w:sz w:val="22"/>
                <w:szCs w:val="22"/>
              </w:rPr>
              <w:t>-нения</w:t>
            </w:r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расхо-дов</w:t>
            </w:r>
            <w:proofErr w:type="spellEnd"/>
            <w:r w:rsidRPr="0087085E">
              <w:rPr>
                <w:sz w:val="22"/>
                <w:szCs w:val="22"/>
              </w:rPr>
              <w:t xml:space="preserve"> на </w:t>
            </w:r>
            <w:proofErr w:type="spellStart"/>
            <w:r w:rsidRPr="0087085E">
              <w:rPr>
                <w:sz w:val="22"/>
                <w:szCs w:val="22"/>
              </w:rPr>
              <w:t>топли</w:t>
            </w:r>
            <w:proofErr w:type="spellEnd"/>
            <w:r w:rsidRPr="0087085E">
              <w:rPr>
                <w:sz w:val="22"/>
                <w:szCs w:val="22"/>
              </w:rPr>
              <w:t>-во</w:t>
            </w:r>
          </w:p>
        </w:tc>
      </w:tr>
      <w:tr w:rsidR="00891660" w:rsidRPr="0087085E" w:rsidTr="0059547B">
        <w:trPr>
          <w:trHeight w:val="165"/>
        </w:trPr>
        <w:tc>
          <w:tcPr>
            <w:tcW w:w="1985" w:type="dxa"/>
            <w:vMerge/>
          </w:tcPr>
          <w:p w:rsidR="00891660" w:rsidRPr="0087085E" w:rsidRDefault="00891660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891660" w:rsidRPr="0087085E" w:rsidRDefault="00891660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91660" w:rsidRPr="0087085E" w:rsidRDefault="00891660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тыс. руб.</w:t>
            </w:r>
          </w:p>
        </w:tc>
        <w:tc>
          <w:tcPr>
            <w:tcW w:w="1276" w:type="dxa"/>
          </w:tcPr>
          <w:p w:rsidR="00891660" w:rsidRPr="0087085E" w:rsidRDefault="00891660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1053" w:type="dxa"/>
          </w:tcPr>
          <w:p w:rsidR="00891660" w:rsidRPr="0087085E" w:rsidRDefault="00891660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838" w:type="dxa"/>
            <w:vMerge/>
          </w:tcPr>
          <w:p w:rsidR="00891660" w:rsidRPr="0087085E" w:rsidRDefault="00891660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</w:tcPr>
          <w:p w:rsidR="00891660" w:rsidRPr="0087085E" w:rsidRDefault="00891660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</w:tcPr>
          <w:p w:rsidR="00891660" w:rsidRPr="0087085E" w:rsidRDefault="00891660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79" w:type="dxa"/>
            <w:vMerge/>
          </w:tcPr>
          <w:p w:rsidR="00891660" w:rsidRPr="0087085E" w:rsidRDefault="00891660" w:rsidP="00326B5B">
            <w:pPr>
              <w:ind w:right="-2"/>
              <w:rPr>
                <w:sz w:val="22"/>
                <w:szCs w:val="22"/>
              </w:rPr>
            </w:pPr>
          </w:p>
        </w:tc>
      </w:tr>
      <w:tr w:rsidR="0059547B" w:rsidRPr="0087085E" w:rsidTr="0059547B">
        <w:trPr>
          <w:trHeight w:val="597"/>
        </w:trPr>
        <w:tc>
          <w:tcPr>
            <w:tcW w:w="1985" w:type="dxa"/>
            <w:vMerge w:val="restart"/>
            <w:vAlign w:val="center"/>
          </w:tcPr>
          <w:p w:rsidR="0059547B" w:rsidRDefault="0059547B" w:rsidP="00924BD0">
            <w:pPr>
              <w:ind w:right="-2"/>
              <w:jc w:val="center"/>
              <w:rPr>
                <w:bCs/>
                <w:color w:val="000000"/>
                <w:kern w:val="32"/>
                <w:sz w:val="28"/>
                <w:szCs w:val="28"/>
              </w:rPr>
            </w:pPr>
            <w:r w:rsidRPr="00924BD0">
              <w:rPr>
                <w:bCs/>
                <w:color w:val="000000"/>
                <w:kern w:val="32"/>
                <w:sz w:val="28"/>
                <w:szCs w:val="28"/>
              </w:rPr>
              <w:t>ООО «</w:t>
            </w:r>
            <w:r>
              <w:rPr>
                <w:bCs/>
                <w:color w:val="000000"/>
                <w:kern w:val="32"/>
                <w:sz w:val="28"/>
                <w:szCs w:val="28"/>
              </w:rPr>
              <w:t>Эне</w:t>
            </w:r>
            <w:r w:rsidRPr="00924BD0">
              <w:rPr>
                <w:bCs/>
                <w:color w:val="000000"/>
                <w:kern w:val="32"/>
                <w:sz w:val="28"/>
                <w:szCs w:val="28"/>
              </w:rPr>
              <w:t>рго</w:t>
            </w:r>
            <w:r>
              <w:rPr>
                <w:bCs/>
                <w:color w:val="000000"/>
                <w:kern w:val="32"/>
                <w:sz w:val="28"/>
                <w:szCs w:val="28"/>
              </w:rPr>
              <w:t>-</w:t>
            </w:r>
          </w:p>
          <w:p w:rsidR="0059547B" w:rsidRPr="0087085E" w:rsidRDefault="0059547B" w:rsidP="00924BD0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924BD0">
              <w:rPr>
                <w:bCs/>
                <w:color w:val="000000"/>
                <w:kern w:val="32"/>
                <w:sz w:val="28"/>
                <w:szCs w:val="28"/>
              </w:rPr>
              <w:t xml:space="preserve">Компания» </w:t>
            </w:r>
          </w:p>
        </w:tc>
        <w:tc>
          <w:tcPr>
            <w:tcW w:w="709" w:type="dxa"/>
            <w:vAlign w:val="center"/>
          </w:tcPr>
          <w:p w:rsidR="0059547B" w:rsidRPr="0087085E" w:rsidRDefault="0059547B" w:rsidP="00924BD0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vAlign w:val="center"/>
          </w:tcPr>
          <w:p w:rsidR="0059547B" w:rsidRPr="0087085E" w:rsidRDefault="0059547B" w:rsidP="00924B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49966,32</w:t>
            </w:r>
          </w:p>
        </w:tc>
        <w:tc>
          <w:tcPr>
            <w:tcW w:w="1276" w:type="dxa"/>
            <w:vAlign w:val="center"/>
          </w:tcPr>
          <w:p w:rsidR="0059547B" w:rsidRPr="0087085E" w:rsidRDefault="0059547B" w:rsidP="00924BD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053" w:type="dxa"/>
            <w:vAlign w:val="center"/>
          </w:tcPr>
          <w:p w:rsidR="0059547B" w:rsidRPr="0087085E" w:rsidRDefault="0059547B" w:rsidP="00924B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0,19</w:t>
            </w:r>
          </w:p>
        </w:tc>
        <w:tc>
          <w:tcPr>
            <w:tcW w:w="838" w:type="dxa"/>
            <w:tcBorders>
              <w:left w:val="single" w:sz="4" w:space="0" w:color="auto"/>
            </w:tcBorders>
            <w:vAlign w:val="center"/>
          </w:tcPr>
          <w:p w:rsidR="0059547B" w:rsidRPr="0087085E" w:rsidRDefault="0059547B" w:rsidP="00924BD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:rsidR="0059547B" w:rsidRPr="0087085E" w:rsidRDefault="0059547B" w:rsidP="00924BD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vAlign w:val="center"/>
          </w:tcPr>
          <w:p w:rsidR="0059547B" w:rsidRPr="0087085E" w:rsidRDefault="0059547B" w:rsidP="00924BD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  <w:vAlign w:val="center"/>
          </w:tcPr>
          <w:p w:rsidR="0059547B" w:rsidRPr="0087085E" w:rsidRDefault="0059547B" w:rsidP="00924BD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59547B" w:rsidRPr="0087085E" w:rsidTr="0059547B">
        <w:trPr>
          <w:trHeight w:val="456"/>
        </w:trPr>
        <w:tc>
          <w:tcPr>
            <w:tcW w:w="1985" w:type="dxa"/>
            <w:vMerge/>
            <w:vAlign w:val="center"/>
          </w:tcPr>
          <w:p w:rsidR="0059547B" w:rsidRPr="0087085E" w:rsidRDefault="0059547B" w:rsidP="00924BD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9547B" w:rsidRPr="0087085E" w:rsidRDefault="0059547B" w:rsidP="00924BD0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vAlign w:val="center"/>
          </w:tcPr>
          <w:p w:rsidR="0059547B" w:rsidRPr="0087085E" w:rsidRDefault="0059547B" w:rsidP="00924BD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59547B" w:rsidRPr="0087085E" w:rsidRDefault="0059547B" w:rsidP="00924BD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1053" w:type="dxa"/>
            <w:vAlign w:val="center"/>
          </w:tcPr>
          <w:p w:rsidR="0059547B" w:rsidRPr="0087085E" w:rsidRDefault="0059547B" w:rsidP="00924B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6,13</w:t>
            </w:r>
          </w:p>
        </w:tc>
        <w:tc>
          <w:tcPr>
            <w:tcW w:w="838" w:type="dxa"/>
            <w:vAlign w:val="center"/>
          </w:tcPr>
          <w:p w:rsidR="0059547B" w:rsidRPr="0087085E" w:rsidRDefault="0059547B" w:rsidP="00924BD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18" w:type="dxa"/>
            <w:vAlign w:val="center"/>
          </w:tcPr>
          <w:p w:rsidR="0059547B" w:rsidRPr="0087085E" w:rsidRDefault="0059547B" w:rsidP="00924BD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398" w:type="dxa"/>
            <w:vAlign w:val="center"/>
          </w:tcPr>
          <w:p w:rsidR="0059547B" w:rsidRPr="0087085E" w:rsidRDefault="0059547B" w:rsidP="00924BD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  <w:vAlign w:val="center"/>
          </w:tcPr>
          <w:p w:rsidR="0059547B" w:rsidRPr="0087085E" w:rsidRDefault="0059547B" w:rsidP="00924BD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59547B" w:rsidRPr="0087085E" w:rsidTr="0059547B">
        <w:trPr>
          <w:trHeight w:val="456"/>
        </w:trPr>
        <w:tc>
          <w:tcPr>
            <w:tcW w:w="1985" w:type="dxa"/>
            <w:vMerge/>
            <w:vAlign w:val="center"/>
          </w:tcPr>
          <w:p w:rsidR="0059547B" w:rsidRPr="0087085E" w:rsidRDefault="0059547B" w:rsidP="00924BD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9547B" w:rsidRPr="0087085E" w:rsidRDefault="0059547B" w:rsidP="00924BD0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2021</w:t>
            </w:r>
          </w:p>
        </w:tc>
        <w:tc>
          <w:tcPr>
            <w:tcW w:w="1134" w:type="dxa"/>
            <w:vAlign w:val="center"/>
          </w:tcPr>
          <w:p w:rsidR="0059547B" w:rsidRPr="0087085E" w:rsidRDefault="0059547B" w:rsidP="00924BD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59547B" w:rsidRPr="0087085E" w:rsidRDefault="0059547B" w:rsidP="00924BD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1053" w:type="dxa"/>
            <w:vAlign w:val="center"/>
          </w:tcPr>
          <w:p w:rsidR="0059547B" w:rsidRPr="0087085E" w:rsidRDefault="0059547B" w:rsidP="00924B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5,99</w:t>
            </w:r>
          </w:p>
        </w:tc>
        <w:tc>
          <w:tcPr>
            <w:tcW w:w="838" w:type="dxa"/>
            <w:vAlign w:val="center"/>
          </w:tcPr>
          <w:p w:rsidR="0059547B" w:rsidRPr="0087085E" w:rsidRDefault="0059547B" w:rsidP="00924BD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18" w:type="dxa"/>
            <w:vAlign w:val="center"/>
          </w:tcPr>
          <w:p w:rsidR="0059547B" w:rsidRPr="0087085E" w:rsidRDefault="0059547B" w:rsidP="00924BD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398" w:type="dxa"/>
            <w:vAlign w:val="center"/>
          </w:tcPr>
          <w:p w:rsidR="0059547B" w:rsidRPr="0087085E" w:rsidRDefault="0059547B" w:rsidP="00924BD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  <w:vAlign w:val="center"/>
          </w:tcPr>
          <w:p w:rsidR="0059547B" w:rsidRPr="0087085E" w:rsidRDefault="0059547B" w:rsidP="00924BD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59547B" w:rsidRPr="0087085E" w:rsidTr="0059547B">
        <w:trPr>
          <w:trHeight w:val="456"/>
        </w:trPr>
        <w:tc>
          <w:tcPr>
            <w:tcW w:w="1985" w:type="dxa"/>
            <w:vMerge/>
          </w:tcPr>
          <w:p w:rsidR="0059547B" w:rsidRPr="0087085E" w:rsidRDefault="0059547B" w:rsidP="00924BD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9547B" w:rsidRPr="0087085E" w:rsidRDefault="0059547B" w:rsidP="00924BD0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vAlign w:val="center"/>
          </w:tcPr>
          <w:p w:rsidR="0059547B" w:rsidRPr="0087085E" w:rsidRDefault="0059547B" w:rsidP="00924BD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59547B" w:rsidRPr="0087085E" w:rsidRDefault="0059547B" w:rsidP="00924BD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1053" w:type="dxa"/>
            <w:vAlign w:val="center"/>
          </w:tcPr>
          <w:p w:rsidR="0059547B" w:rsidRPr="0087085E" w:rsidRDefault="0059547B" w:rsidP="00924B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1,57</w:t>
            </w:r>
          </w:p>
        </w:tc>
        <w:tc>
          <w:tcPr>
            <w:tcW w:w="838" w:type="dxa"/>
            <w:tcBorders>
              <w:left w:val="single" w:sz="4" w:space="0" w:color="auto"/>
            </w:tcBorders>
            <w:vAlign w:val="center"/>
          </w:tcPr>
          <w:p w:rsidR="0059547B" w:rsidRPr="0087085E" w:rsidRDefault="0059547B" w:rsidP="00924BD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:rsidR="0059547B" w:rsidRPr="0087085E" w:rsidRDefault="0059547B" w:rsidP="00924BD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vAlign w:val="center"/>
          </w:tcPr>
          <w:p w:rsidR="0059547B" w:rsidRPr="0087085E" w:rsidRDefault="0059547B" w:rsidP="00924BD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  <w:vAlign w:val="center"/>
          </w:tcPr>
          <w:p w:rsidR="0059547B" w:rsidRPr="0087085E" w:rsidRDefault="0059547B" w:rsidP="00924BD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59547B" w:rsidRPr="0087085E" w:rsidTr="0059547B">
        <w:trPr>
          <w:trHeight w:val="456"/>
        </w:trPr>
        <w:tc>
          <w:tcPr>
            <w:tcW w:w="1985" w:type="dxa"/>
            <w:vMerge/>
          </w:tcPr>
          <w:p w:rsidR="0059547B" w:rsidRPr="0087085E" w:rsidRDefault="0059547B" w:rsidP="00924BD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9547B" w:rsidRPr="0087085E" w:rsidRDefault="0059547B" w:rsidP="00924BD0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vAlign w:val="center"/>
          </w:tcPr>
          <w:p w:rsidR="0059547B" w:rsidRPr="0087085E" w:rsidRDefault="0059547B" w:rsidP="00924BD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59547B" w:rsidRPr="0087085E" w:rsidRDefault="0059547B" w:rsidP="00924BD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1053" w:type="dxa"/>
            <w:vAlign w:val="center"/>
          </w:tcPr>
          <w:p w:rsidR="0059547B" w:rsidRPr="0087085E" w:rsidRDefault="0059547B" w:rsidP="00924B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0,19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47B" w:rsidRPr="0087085E" w:rsidRDefault="0059547B" w:rsidP="00924BD0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47B" w:rsidRPr="0087085E" w:rsidRDefault="0059547B" w:rsidP="00924BD0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47B" w:rsidRPr="0087085E" w:rsidRDefault="0059547B" w:rsidP="00924BD0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9" w:type="dxa"/>
            <w:vAlign w:val="center"/>
          </w:tcPr>
          <w:p w:rsidR="0059547B" w:rsidRPr="0087085E" w:rsidRDefault="0059547B" w:rsidP="00924BD0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</w:tr>
      <w:tr w:rsidR="0059547B" w:rsidRPr="0087085E" w:rsidTr="0059547B">
        <w:trPr>
          <w:trHeight w:val="456"/>
        </w:trPr>
        <w:tc>
          <w:tcPr>
            <w:tcW w:w="1985" w:type="dxa"/>
            <w:vMerge/>
          </w:tcPr>
          <w:p w:rsidR="0059547B" w:rsidRPr="0087085E" w:rsidRDefault="0059547B" w:rsidP="00924BD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9547B" w:rsidRPr="0087085E" w:rsidRDefault="0059547B" w:rsidP="00924BD0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34" w:type="dxa"/>
            <w:vAlign w:val="center"/>
          </w:tcPr>
          <w:p w:rsidR="0059547B" w:rsidRPr="0087085E" w:rsidRDefault="0059547B" w:rsidP="00924BD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59547B" w:rsidRPr="0087085E" w:rsidRDefault="0059547B" w:rsidP="00924BD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1053" w:type="dxa"/>
            <w:vAlign w:val="center"/>
          </w:tcPr>
          <w:p w:rsidR="0059547B" w:rsidRPr="0087085E" w:rsidRDefault="0059547B" w:rsidP="00924B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0,19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47B" w:rsidRPr="0087085E" w:rsidRDefault="0059547B" w:rsidP="00924BD0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47B" w:rsidRPr="0087085E" w:rsidRDefault="0059547B" w:rsidP="00924BD0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47B" w:rsidRPr="0087085E" w:rsidRDefault="0059547B" w:rsidP="00924BD0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9" w:type="dxa"/>
            <w:vAlign w:val="center"/>
          </w:tcPr>
          <w:p w:rsidR="0059547B" w:rsidRPr="0087085E" w:rsidRDefault="0059547B" w:rsidP="00924BD0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</w:tr>
      <w:tr w:rsidR="0059547B" w:rsidRPr="0087085E" w:rsidTr="0059547B">
        <w:trPr>
          <w:trHeight w:val="456"/>
        </w:trPr>
        <w:tc>
          <w:tcPr>
            <w:tcW w:w="1985" w:type="dxa"/>
            <w:vMerge/>
            <w:vAlign w:val="center"/>
          </w:tcPr>
          <w:p w:rsidR="0059547B" w:rsidRPr="0087085E" w:rsidRDefault="0059547B" w:rsidP="0059547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9547B" w:rsidRPr="0087085E" w:rsidRDefault="0059547B" w:rsidP="0059547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59547B" w:rsidRPr="0087085E" w:rsidRDefault="0059547B" w:rsidP="0059547B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59547B" w:rsidRPr="0087085E" w:rsidRDefault="0059547B" w:rsidP="0059547B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1053" w:type="dxa"/>
            <w:vAlign w:val="center"/>
          </w:tcPr>
          <w:p w:rsidR="0059547B" w:rsidRPr="0087085E" w:rsidRDefault="00672811" w:rsidP="005954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0,18</w:t>
            </w:r>
          </w:p>
        </w:tc>
        <w:tc>
          <w:tcPr>
            <w:tcW w:w="838" w:type="dxa"/>
            <w:vAlign w:val="center"/>
          </w:tcPr>
          <w:p w:rsidR="0059547B" w:rsidRPr="0087085E" w:rsidRDefault="0059547B" w:rsidP="0059547B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18" w:type="dxa"/>
            <w:vAlign w:val="center"/>
          </w:tcPr>
          <w:p w:rsidR="0059547B" w:rsidRPr="0087085E" w:rsidRDefault="0059547B" w:rsidP="0059547B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398" w:type="dxa"/>
            <w:vAlign w:val="center"/>
          </w:tcPr>
          <w:p w:rsidR="0059547B" w:rsidRPr="0087085E" w:rsidRDefault="0059547B" w:rsidP="0059547B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  <w:vAlign w:val="center"/>
          </w:tcPr>
          <w:p w:rsidR="0059547B" w:rsidRPr="0087085E" w:rsidRDefault="0059547B" w:rsidP="0059547B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672811" w:rsidRPr="0087085E" w:rsidTr="00672811">
        <w:trPr>
          <w:trHeight w:val="456"/>
        </w:trPr>
        <w:tc>
          <w:tcPr>
            <w:tcW w:w="1985" w:type="dxa"/>
            <w:vMerge/>
            <w:vAlign w:val="center"/>
          </w:tcPr>
          <w:p w:rsidR="00672811" w:rsidRPr="0087085E" w:rsidRDefault="00672811" w:rsidP="0067281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72811" w:rsidRPr="0087085E" w:rsidRDefault="00672811" w:rsidP="00672811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672811" w:rsidRPr="0087085E" w:rsidRDefault="00672811" w:rsidP="00672811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672811" w:rsidRPr="0087085E" w:rsidRDefault="00672811" w:rsidP="00672811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1053" w:type="dxa"/>
            <w:vAlign w:val="center"/>
          </w:tcPr>
          <w:p w:rsidR="00672811" w:rsidRDefault="00672811" w:rsidP="00672811">
            <w:pPr>
              <w:jc w:val="center"/>
            </w:pPr>
            <w:r w:rsidRPr="00F31EE0">
              <w:rPr>
                <w:sz w:val="22"/>
                <w:szCs w:val="22"/>
              </w:rPr>
              <w:t>0,18</w:t>
            </w:r>
          </w:p>
        </w:tc>
        <w:tc>
          <w:tcPr>
            <w:tcW w:w="838" w:type="dxa"/>
            <w:vAlign w:val="center"/>
          </w:tcPr>
          <w:p w:rsidR="00672811" w:rsidRPr="0087085E" w:rsidRDefault="00672811" w:rsidP="00672811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18" w:type="dxa"/>
            <w:vAlign w:val="center"/>
          </w:tcPr>
          <w:p w:rsidR="00672811" w:rsidRPr="0087085E" w:rsidRDefault="00672811" w:rsidP="00672811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398" w:type="dxa"/>
            <w:vAlign w:val="center"/>
          </w:tcPr>
          <w:p w:rsidR="00672811" w:rsidRPr="0087085E" w:rsidRDefault="00672811" w:rsidP="00672811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  <w:vAlign w:val="center"/>
          </w:tcPr>
          <w:p w:rsidR="00672811" w:rsidRPr="0087085E" w:rsidRDefault="00672811" w:rsidP="00672811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672811" w:rsidRPr="0087085E" w:rsidTr="00672811">
        <w:trPr>
          <w:trHeight w:val="456"/>
        </w:trPr>
        <w:tc>
          <w:tcPr>
            <w:tcW w:w="1985" w:type="dxa"/>
            <w:vMerge/>
          </w:tcPr>
          <w:p w:rsidR="00672811" w:rsidRPr="0087085E" w:rsidRDefault="00672811" w:rsidP="0067281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72811" w:rsidRPr="0087085E" w:rsidRDefault="00672811" w:rsidP="00672811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672811" w:rsidRPr="0087085E" w:rsidRDefault="00672811" w:rsidP="00672811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672811" w:rsidRPr="0087085E" w:rsidRDefault="00672811" w:rsidP="00672811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1053" w:type="dxa"/>
            <w:vAlign w:val="center"/>
          </w:tcPr>
          <w:p w:rsidR="00672811" w:rsidRDefault="00672811" w:rsidP="00672811">
            <w:pPr>
              <w:jc w:val="center"/>
            </w:pPr>
            <w:r w:rsidRPr="00F31EE0">
              <w:rPr>
                <w:sz w:val="22"/>
                <w:szCs w:val="22"/>
              </w:rPr>
              <w:t>0,18</w:t>
            </w:r>
          </w:p>
        </w:tc>
        <w:tc>
          <w:tcPr>
            <w:tcW w:w="838" w:type="dxa"/>
            <w:tcBorders>
              <w:left w:val="single" w:sz="4" w:space="0" w:color="auto"/>
            </w:tcBorders>
            <w:vAlign w:val="center"/>
          </w:tcPr>
          <w:p w:rsidR="00672811" w:rsidRPr="0087085E" w:rsidRDefault="00672811" w:rsidP="00672811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:rsidR="00672811" w:rsidRPr="0087085E" w:rsidRDefault="00672811" w:rsidP="00672811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vAlign w:val="center"/>
          </w:tcPr>
          <w:p w:rsidR="00672811" w:rsidRPr="0087085E" w:rsidRDefault="00672811" w:rsidP="00672811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  <w:vAlign w:val="center"/>
          </w:tcPr>
          <w:p w:rsidR="00672811" w:rsidRPr="0087085E" w:rsidRDefault="00672811" w:rsidP="00672811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672811" w:rsidRPr="0087085E" w:rsidTr="00672811">
        <w:trPr>
          <w:trHeight w:val="456"/>
        </w:trPr>
        <w:tc>
          <w:tcPr>
            <w:tcW w:w="1985" w:type="dxa"/>
            <w:vMerge/>
          </w:tcPr>
          <w:p w:rsidR="00672811" w:rsidRPr="0087085E" w:rsidRDefault="00672811" w:rsidP="0067281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72811" w:rsidRPr="0087085E" w:rsidRDefault="00672811" w:rsidP="00672811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672811" w:rsidRPr="0087085E" w:rsidRDefault="00672811" w:rsidP="00672811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672811" w:rsidRPr="0087085E" w:rsidRDefault="00672811" w:rsidP="00672811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1053" w:type="dxa"/>
            <w:vAlign w:val="center"/>
          </w:tcPr>
          <w:p w:rsidR="00672811" w:rsidRDefault="00672811" w:rsidP="00672811">
            <w:pPr>
              <w:jc w:val="center"/>
            </w:pPr>
            <w:r w:rsidRPr="00F31EE0">
              <w:rPr>
                <w:sz w:val="22"/>
                <w:szCs w:val="22"/>
              </w:rPr>
              <w:t>0,18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811" w:rsidRPr="0087085E" w:rsidRDefault="00672811" w:rsidP="00672811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811" w:rsidRPr="0087085E" w:rsidRDefault="00672811" w:rsidP="00672811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811" w:rsidRPr="0087085E" w:rsidRDefault="00672811" w:rsidP="00672811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9" w:type="dxa"/>
            <w:vAlign w:val="center"/>
          </w:tcPr>
          <w:p w:rsidR="00672811" w:rsidRPr="0087085E" w:rsidRDefault="00672811" w:rsidP="00672811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</w:tr>
      <w:tr w:rsidR="00672811" w:rsidRPr="0087085E" w:rsidTr="00672811">
        <w:trPr>
          <w:trHeight w:val="456"/>
        </w:trPr>
        <w:tc>
          <w:tcPr>
            <w:tcW w:w="1985" w:type="dxa"/>
            <w:vMerge/>
          </w:tcPr>
          <w:p w:rsidR="00672811" w:rsidRPr="0087085E" w:rsidRDefault="00672811" w:rsidP="0067281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72811" w:rsidRPr="0087085E" w:rsidRDefault="00672811" w:rsidP="00672811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1134" w:type="dxa"/>
            <w:vAlign w:val="center"/>
          </w:tcPr>
          <w:p w:rsidR="00672811" w:rsidRPr="0087085E" w:rsidRDefault="00672811" w:rsidP="00672811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672811" w:rsidRPr="0087085E" w:rsidRDefault="00672811" w:rsidP="00672811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1053" w:type="dxa"/>
            <w:vAlign w:val="center"/>
          </w:tcPr>
          <w:p w:rsidR="00672811" w:rsidRDefault="00672811" w:rsidP="00672811">
            <w:pPr>
              <w:jc w:val="center"/>
            </w:pPr>
            <w:r w:rsidRPr="00F31EE0">
              <w:rPr>
                <w:sz w:val="22"/>
                <w:szCs w:val="22"/>
              </w:rPr>
              <w:t>0,18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811" w:rsidRPr="0087085E" w:rsidRDefault="00672811" w:rsidP="00672811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811" w:rsidRPr="0087085E" w:rsidRDefault="00672811" w:rsidP="00672811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811" w:rsidRPr="0087085E" w:rsidRDefault="00672811" w:rsidP="00672811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9" w:type="dxa"/>
            <w:vAlign w:val="center"/>
          </w:tcPr>
          <w:p w:rsidR="00672811" w:rsidRPr="0087085E" w:rsidRDefault="00672811" w:rsidP="00672811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</w:tr>
      <w:tr w:rsidR="00672811" w:rsidRPr="0087085E" w:rsidTr="00672811">
        <w:trPr>
          <w:trHeight w:val="456"/>
        </w:trPr>
        <w:tc>
          <w:tcPr>
            <w:tcW w:w="1985" w:type="dxa"/>
            <w:vMerge/>
          </w:tcPr>
          <w:p w:rsidR="00672811" w:rsidRPr="0087085E" w:rsidRDefault="00672811" w:rsidP="0067281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72811" w:rsidRPr="0087085E" w:rsidRDefault="00672811" w:rsidP="00672811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</w:tcPr>
          <w:p w:rsidR="00672811" w:rsidRPr="0087085E" w:rsidRDefault="00672811" w:rsidP="00672811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</w:tcPr>
          <w:p w:rsidR="00672811" w:rsidRPr="0087085E" w:rsidRDefault="00672811" w:rsidP="00672811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1053" w:type="dxa"/>
            <w:vAlign w:val="center"/>
          </w:tcPr>
          <w:p w:rsidR="00672811" w:rsidRDefault="00672811" w:rsidP="00672811">
            <w:pPr>
              <w:jc w:val="center"/>
            </w:pPr>
            <w:r w:rsidRPr="00F31EE0">
              <w:rPr>
                <w:sz w:val="22"/>
                <w:szCs w:val="22"/>
              </w:rPr>
              <w:t>0,18</w:t>
            </w:r>
          </w:p>
        </w:tc>
        <w:tc>
          <w:tcPr>
            <w:tcW w:w="838" w:type="dxa"/>
          </w:tcPr>
          <w:p w:rsidR="00672811" w:rsidRPr="0087085E" w:rsidRDefault="00672811" w:rsidP="00672811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18" w:type="dxa"/>
          </w:tcPr>
          <w:p w:rsidR="00672811" w:rsidRPr="0087085E" w:rsidRDefault="00672811" w:rsidP="00672811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398" w:type="dxa"/>
          </w:tcPr>
          <w:p w:rsidR="00672811" w:rsidRPr="0087085E" w:rsidRDefault="00672811" w:rsidP="00672811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</w:tcPr>
          <w:p w:rsidR="00672811" w:rsidRPr="0087085E" w:rsidRDefault="00672811" w:rsidP="00672811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672811" w:rsidRPr="0087085E" w:rsidTr="00672811">
        <w:trPr>
          <w:trHeight w:val="456"/>
        </w:trPr>
        <w:tc>
          <w:tcPr>
            <w:tcW w:w="1985" w:type="dxa"/>
            <w:vMerge/>
          </w:tcPr>
          <w:p w:rsidR="00672811" w:rsidRPr="0087085E" w:rsidRDefault="00672811" w:rsidP="0067281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72811" w:rsidRPr="0087085E" w:rsidRDefault="00672811" w:rsidP="00672811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2031</w:t>
            </w:r>
          </w:p>
        </w:tc>
        <w:tc>
          <w:tcPr>
            <w:tcW w:w="1134" w:type="dxa"/>
          </w:tcPr>
          <w:p w:rsidR="00672811" w:rsidRPr="0087085E" w:rsidRDefault="00672811" w:rsidP="00672811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</w:tcPr>
          <w:p w:rsidR="00672811" w:rsidRPr="0087085E" w:rsidRDefault="00672811" w:rsidP="00672811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1053" w:type="dxa"/>
            <w:vAlign w:val="center"/>
          </w:tcPr>
          <w:p w:rsidR="00672811" w:rsidRDefault="00672811" w:rsidP="00672811">
            <w:pPr>
              <w:jc w:val="center"/>
            </w:pPr>
            <w:r w:rsidRPr="00F31EE0">
              <w:rPr>
                <w:sz w:val="22"/>
                <w:szCs w:val="22"/>
              </w:rPr>
              <w:t>0,18</w:t>
            </w:r>
          </w:p>
        </w:tc>
        <w:tc>
          <w:tcPr>
            <w:tcW w:w="838" w:type="dxa"/>
          </w:tcPr>
          <w:p w:rsidR="00672811" w:rsidRPr="0087085E" w:rsidRDefault="00672811" w:rsidP="00672811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18" w:type="dxa"/>
          </w:tcPr>
          <w:p w:rsidR="00672811" w:rsidRPr="0087085E" w:rsidRDefault="00672811" w:rsidP="00672811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398" w:type="dxa"/>
          </w:tcPr>
          <w:p w:rsidR="00672811" w:rsidRPr="0087085E" w:rsidRDefault="00672811" w:rsidP="00672811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</w:tcPr>
          <w:p w:rsidR="00672811" w:rsidRPr="0087085E" w:rsidRDefault="00672811" w:rsidP="00672811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672811" w:rsidRPr="0087085E" w:rsidTr="00672811">
        <w:trPr>
          <w:trHeight w:val="456"/>
        </w:trPr>
        <w:tc>
          <w:tcPr>
            <w:tcW w:w="1985" w:type="dxa"/>
            <w:vMerge/>
          </w:tcPr>
          <w:p w:rsidR="00672811" w:rsidRPr="0087085E" w:rsidRDefault="00672811" w:rsidP="0067281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72811" w:rsidRPr="0087085E" w:rsidRDefault="00672811" w:rsidP="00672811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32</w:t>
            </w:r>
          </w:p>
        </w:tc>
        <w:tc>
          <w:tcPr>
            <w:tcW w:w="1134" w:type="dxa"/>
          </w:tcPr>
          <w:p w:rsidR="00672811" w:rsidRPr="0087085E" w:rsidRDefault="00672811" w:rsidP="00672811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</w:tcPr>
          <w:p w:rsidR="00672811" w:rsidRPr="0087085E" w:rsidRDefault="00672811" w:rsidP="00672811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1053" w:type="dxa"/>
            <w:vAlign w:val="center"/>
          </w:tcPr>
          <w:p w:rsidR="00672811" w:rsidRDefault="00672811" w:rsidP="00672811">
            <w:pPr>
              <w:jc w:val="center"/>
            </w:pPr>
            <w:r w:rsidRPr="00F31EE0">
              <w:rPr>
                <w:sz w:val="22"/>
                <w:szCs w:val="22"/>
              </w:rPr>
              <w:t>0,18</w:t>
            </w:r>
          </w:p>
        </w:tc>
        <w:tc>
          <w:tcPr>
            <w:tcW w:w="838" w:type="dxa"/>
          </w:tcPr>
          <w:p w:rsidR="00672811" w:rsidRPr="0087085E" w:rsidRDefault="00672811" w:rsidP="00672811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18" w:type="dxa"/>
          </w:tcPr>
          <w:p w:rsidR="00672811" w:rsidRPr="0087085E" w:rsidRDefault="00672811" w:rsidP="00672811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398" w:type="dxa"/>
          </w:tcPr>
          <w:p w:rsidR="00672811" w:rsidRPr="0087085E" w:rsidRDefault="00672811" w:rsidP="00672811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</w:tcPr>
          <w:p w:rsidR="00672811" w:rsidRPr="0087085E" w:rsidRDefault="00672811" w:rsidP="00672811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672811" w:rsidRPr="0087085E" w:rsidTr="00672811">
        <w:trPr>
          <w:trHeight w:val="456"/>
        </w:trPr>
        <w:tc>
          <w:tcPr>
            <w:tcW w:w="1985" w:type="dxa"/>
            <w:vMerge/>
          </w:tcPr>
          <w:p w:rsidR="00672811" w:rsidRPr="0087085E" w:rsidRDefault="00672811" w:rsidP="0067281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72811" w:rsidRPr="0087085E" w:rsidRDefault="00672811" w:rsidP="00672811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1134" w:type="dxa"/>
          </w:tcPr>
          <w:p w:rsidR="00672811" w:rsidRPr="0087085E" w:rsidRDefault="00672811" w:rsidP="00672811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</w:tcPr>
          <w:p w:rsidR="00672811" w:rsidRPr="0087085E" w:rsidRDefault="00672811" w:rsidP="00672811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1053" w:type="dxa"/>
            <w:vAlign w:val="center"/>
          </w:tcPr>
          <w:p w:rsidR="00672811" w:rsidRDefault="00672811" w:rsidP="00672811">
            <w:pPr>
              <w:jc w:val="center"/>
            </w:pPr>
            <w:r w:rsidRPr="00F31EE0">
              <w:rPr>
                <w:sz w:val="22"/>
                <w:szCs w:val="22"/>
              </w:rPr>
              <w:t>0,18</w:t>
            </w:r>
          </w:p>
        </w:tc>
        <w:tc>
          <w:tcPr>
            <w:tcW w:w="838" w:type="dxa"/>
          </w:tcPr>
          <w:p w:rsidR="00672811" w:rsidRPr="0087085E" w:rsidRDefault="00672811" w:rsidP="00672811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18" w:type="dxa"/>
          </w:tcPr>
          <w:p w:rsidR="00672811" w:rsidRPr="0087085E" w:rsidRDefault="00672811" w:rsidP="00672811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98" w:type="dxa"/>
          </w:tcPr>
          <w:p w:rsidR="00672811" w:rsidRPr="0087085E" w:rsidRDefault="00672811" w:rsidP="00672811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9" w:type="dxa"/>
          </w:tcPr>
          <w:p w:rsidR="00672811" w:rsidRPr="0087085E" w:rsidRDefault="00672811" w:rsidP="00672811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B13DD" w:rsidRDefault="003B13DD" w:rsidP="00E53DE7">
      <w:pPr>
        <w:ind w:firstLine="5670"/>
        <w:jc w:val="center"/>
        <w:rPr>
          <w:sz w:val="28"/>
          <w:szCs w:val="28"/>
          <w:lang w:eastAsia="ru-RU"/>
        </w:rPr>
      </w:pPr>
    </w:p>
    <w:p w:rsidR="00EC46D3" w:rsidRDefault="00EC46D3" w:rsidP="00E53DE7">
      <w:pPr>
        <w:ind w:firstLine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Приложение № </w:t>
      </w:r>
      <w:r>
        <w:rPr>
          <w:sz w:val="28"/>
          <w:szCs w:val="28"/>
          <w:lang w:eastAsia="ru-RU"/>
        </w:rPr>
        <w:t>2</w:t>
      </w:r>
    </w:p>
    <w:p w:rsidR="00EC46D3" w:rsidRDefault="00EC46D3" w:rsidP="00E53DE7">
      <w:pPr>
        <w:tabs>
          <w:tab w:val="left" w:pos="0"/>
        </w:tabs>
        <w:ind w:left="5670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 постановлению региональной энергетической комиссии </w:t>
      </w:r>
      <w:r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br/>
      </w:r>
      <w:proofErr w:type="gramStart"/>
      <w:r>
        <w:rPr>
          <w:sz w:val="28"/>
          <w:szCs w:val="28"/>
          <w:lang w:eastAsia="ru-RU"/>
        </w:rPr>
        <w:t xml:space="preserve">от </w:t>
      </w:r>
      <w:r w:rsidRPr="008F0D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</w:t>
      </w:r>
      <w:proofErr w:type="gramEnd"/>
      <w:r w:rsidR="003C770B">
        <w:rPr>
          <w:sz w:val="28"/>
          <w:szCs w:val="28"/>
          <w:lang w:eastAsia="ru-RU"/>
        </w:rPr>
        <w:t>21</w:t>
      </w:r>
      <w:r>
        <w:rPr>
          <w:sz w:val="28"/>
          <w:szCs w:val="28"/>
          <w:lang w:eastAsia="ru-RU"/>
        </w:rPr>
        <w:t xml:space="preserve">» </w:t>
      </w:r>
      <w:r w:rsidR="002C7247">
        <w:rPr>
          <w:sz w:val="28"/>
          <w:szCs w:val="28"/>
          <w:lang w:eastAsia="ru-RU"/>
        </w:rPr>
        <w:t>мая</w:t>
      </w:r>
      <w:r w:rsidRPr="008F0D48">
        <w:rPr>
          <w:sz w:val="28"/>
          <w:szCs w:val="28"/>
          <w:lang w:eastAsia="ru-RU"/>
        </w:rPr>
        <w:t xml:space="preserve"> 201</w:t>
      </w:r>
      <w:r w:rsidR="002C7247">
        <w:rPr>
          <w:sz w:val="28"/>
          <w:szCs w:val="28"/>
          <w:lang w:eastAsia="ru-RU"/>
        </w:rPr>
        <w:t>9</w:t>
      </w:r>
      <w:r w:rsidRPr="008F0D48">
        <w:rPr>
          <w:sz w:val="28"/>
          <w:szCs w:val="28"/>
          <w:lang w:eastAsia="ru-RU"/>
        </w:rPr>
        <w:t xml:space="preserve"> г. № </w:t>
      </w:r>
      <w:r w:rsidR="003C770B">
        <w:rPr>
          <w:sz w:val="28"/>
          <w:szCs w:val="28"/>
          <w:lang w:eastAsia="ru-RU"/>
        </w:rPr>
        <w:t>137</w:t>
      </w:r>
    </w:p>
    <w:p w:rsidR="00AB5CAB" w:rsidRPr="00F65867" w:rsidRDefault="00AB5CAB" w:rsidP="00885B39">
      <w:pPr>
        <w:tabs>
          <w:tab w:val="left" w:pos="5245"/>
        </w:tabs>
        <w:ind w:left="4536" w:right="-994" w:firstLine="284"/>
        <w:rPr>
          <w:sz w:val="28"/>
          <w:szCs w:val="28"/>
          <w:lang w:eastAsia="ru-RU"/>
        </w:rPr>
      </w:pPr>
    </w:p>
    <w:p w:rsidR="00885B39" w:rsidRDefault="00885B39" w:rsidP="00885B39">
      <w:pPr>
        <w:ind w:right="-2"/>
        <w:jc w:val="center"/>
        <w:rPr>
          <w:bCs/>
          <w:sz w:val="4"/>
          <w:szCs w:val="4"/>
        </w:rPr>
      </w:pPr>
    </w:p>
    <w:p w:rsidR="003B13DD" w:rsidRDefault="003B13DD" w:rsidP="00885B39">
      <w:pPr>
        <w:ind w:right="-2"/>
        <w:jc w:val="center"/>
        <w:rPr>
          <w:bCs/>
          <w:sz w:val="4"/>
          <w:szCs w:val="4"/>
        </w:rPr>
      </w:pPr>
    </w:p>
    <w:p w:rsidR="003B13DD" w:rsidRDefault="003B13DD" w:rsidP="00885B39">
      <w:pPr>
        <w:ind w:right="-2"/>
        <w:jc w:val="center"/>
        <w:rPr>
          <w:bCs/>
          <w:sz w:val="4"/>
          <w:szCs w:val="4"/>
        </w:rPr>
      </w:pPr>
    </w:p>
    <w:p w:rsidR="003B13DD" w:rsidRPr="00FD033C" w:rsidRDefault="003B13DD" w:rsidP="00885B39">
      <w:pPr>
        <w:ind w:right="-2"/>
        <w:jc w:val="center"/>
        <w:rPr>
          <w:bCs/>
          <w:sz w:val="4"/>
          <w:szCs w:val="4"/>
        </w:rPr>
      </w:pPr>
    </w:p>
    <w:p w:rsidR="00F024EB" w:rsidRPr="002C7247" w:rsidRDefault="009062B2" w:rsidP="00EC46D3">
      <w:pPr>
        <w:ind w:left="426" w:right="-1"/>
        <w:jc w:val="center"/>
        <w:rPr>
          <w:b/>
          <w:bCs/>
          <w:sz w:val="28"/>
          <w:szCs w:val="28"/>
        </w:rPr>
      </w:pPr>
      <w:r w:rsidRPr="002C7247">
        <w:rPr>
          <w:b/>
          <w:bCs/>
          <w:sz w:val="28"/>
          <w:szCs w:val="28"/>
        </w:rPr>
        <w:t xml:space="preserve">Долгосрочные тарифы </w:t>
      </w:r>
      <w:r w:rsidR="00924BD0" w:rsidRPr="002C7247">
        <w:rPr>
          <w:b/>
          <w:bCs/>
          <w:color w:val="000000"/>
          <w:kern w:val="32"/>
          <w:sz w:val="28"/>
          <w:szCs w:val="28"/>
        </w:rPr>
        <w:t>ООО «</w:t>
      </w:r>
      <w:proofErr w:type="spellStart"/>
      <w:r w:rsidR="00924BD0" w:rsidRPr="002C7247">
        <w:rPr>
          <w:b/>
          <w:bCs/>
          <w:color w:val="000000"/>
          <w:kern w:val="32"/>
          <w:sz w:val="28"/>
          <w:szCs w:val="28"/>
        </w:rPr>
        <w:t>ЭнергоКомпания</w:t>
      </w:r>
      <w:proofErr w:type="spellEnd"/>
      <w:r w:rsidR="00924BD0" w:rsidRPr="002C7247">
        <w:rPr>
          <w:b/>
          <w:bCs/>
          <w:color w:val="000000"/>
          <w:kern w:val="32"/>
          <w:sz w:val="28"/>
          <w:szCs w:val="28"/>
        </w:rPr>
        <w:t xml:space="preserve">» </w:t>
      </w:r>
    </w:p>
    <w:p w:rsidR="00924BD0" w:rsidRPr="002C7247" w:rsidRDefault="009062B2" w:rsidP="00EC46D3">
      <w:pPr>
        <w:ind w:left="426" w:right="-1"/>
        <w:jc w:val="center"/>
        <w:rPr>
          <w:b/>
          <w:bCs/>
          <w:sz w:val="28"/>
          <w:szCs w:val="28"/>
        </w:rPr>
      </w:pPr>
      <w:r w:rsidRPr="002C7247">
        <w:rPr>
          <w:b/>
          <w:bCs/>
          <w:sz w:val="28"/>
          <w:szCs w:val="28"/>
        </w:rPr>
        <w:t>на тепловую энергию, реализуемую на потребительском рынке</w:t>
      </w:r>
    </w:p>
    <w:p w:rsidR="00885B39" w:rsidRDefault="009062B2" w:rsidP="00EC46D3">
      <w:pPr>
        <w:ind w:left="426" w:right="-1"/>
        <w:jc w:val="center"/>
        <w:rPr>
          <w:b/>
          <w:bCs/>
          <w:sz w:val="28"/>
          <w:szCs w:val="28"/>
        </w:rPr>
      </w:pPr>
      <w:r w:rsidRPr="002C7247">
        <w:rPr>
          <w:b/>
          <w:bCs/>
          <w:sz w:val="28"/>
          <w:szCs w:val="28"/>
        </w:rPr>
        <w:t xml:space="preserve"> </w:t>
      </w:r>
      <w:proofErr w:type="spellStart"/>
      <w:r w:rsidR="00924BD0" w:rsidRPr="002C7247">
        <w:rPr>
          <w:b/>
          <w:bCs/>
          <w:color w:val="000000"/>
          <w:kern w:val="32"/>
          <w:sz w:val="28"/>
          <w:szCs w:val="28"/>
        </w:rPr>
        <w:t>пгт</w:t>
      </w:r>
      <w:proofErr w:type="spellEnd"/>
      <w:r w:rsidR="00924BD0" w:rsidRPr="002C7247">
        <w:rPr>
          <w:b/>
          <w:bCs/>
          <w:color w:val="000000"/>
          <w:kern w:val="32"/>
          <w:sz w:val="28"/>
          <w:szCs w:val="28"/>
        </w:rPr>
        <w:t>. Краснобродский</w:t>
      </w:r>
      <w:r w:rsidR="00885B39" w:rsidRPr="002C7247">
        <w:rPr>
          <w:b/>
          <w:bCs/>
          <w:sz w:val="28"/>
          <w:szCs w:val="28"/>
        </w:rPr>
        <w:t>,</w:t>
      </w:r>
      <w:r w:rsidR="00A74330" w:rsidRPr="002C7247">
        <w:rPr>
          <w:b/>
          <w:bCs/>
          <w:sz w:val="28"/>
          <w:szCs w:val="28"/>
        </w:rPr>
        <w:t xml:space="preserve"> </w:t>
      </w:r>
      <w:r w:rsidR="00885B39" w:rsidRPr="002C7247">
        <w:rPr>
          <w:b/>
          <w:bCs/>
          <w:sz w:val="28"/>
          <w:szCs w:val="28"/>
        </w:rPr>
        <w:t xml:space="preserve">на период с </w:t>
      </w:r>
      <w:r w:rsidR="003C770B">
        <w:rPr>
          <w:b/>
          <w:bCs/>
          <w:sz w:val="28"/>
          <w:szCs w:val="28"/>
        </w:rPr>
        <w:t>22</w:t>
      </w:r>
      <w:r w:rsidR="00885B39" w:rsidRPr="002C7247">
        <w:rPr>
          <w:b/>
          <w:bCs/>
          <w:sz w:val="28"/>
          <w:szCs w:val="28"/>
        </w:rPr>
        <w:t>.0</w:t>
      </w:r>
      <w:r w:rsidR="002C7247">
        <w:rPr>
          <w:b/>
          <w:bCs/>
          <w:sz w:val="28"/>
          <w:szCs w:val="28"/>
        </w:rPr>
        <w:t>5</w:t>
      </w:r>
      <w:r w:rsidR="00885B39" w:rsidRPr="002C7247">
        <w:rPr>
          <w:b/>
          <w:bCs/>
          <w:sz w:val="28"/>
          <w:szCs w:val="28"/>
        </w:rPr>
        <w:t>.201</w:t>
      </w:r>
      <w:r w:rsidR="00B25677" w:rsidRPr="002C7247">
        <w:rPr>
          <w:b/>
          <w:bCs/>
          <w:sz w:val="28"/>
          <w:szCs w:val="28"/>
        </w:rPr>
        <w:t>9</w:t>
      </w:r>
      <w:r w:rsidR="00AD0E49" w:rsidRPr="002C7247">
        <w:rPr>
          <w:b/>
          <w:bCs/>
          <w:sz w:val="28"/>
          <w:szCs w:val="28"/>
        </w:rPr>
        <w:t xml:space="preserve"> по 31.12.20</w:t>
      </w:r>
      <w:r w:rsidR="0059547B">
        <w:rPr>
          <w:b/>
          <w:bCs/>
          <w:sz w:val="28"/>
          <w:szCs w:val="28"/>
        </w:rPr>
        <w:t>3</w:t>
      </w:r>
      <w:r w:rsidR="00B25677" w:rsidRPr="002C7247">
        <w:rPr>
          <w:b/>
          <w:bCs/>
          <w:sz w:val="28"/>
          <w:szCs w:val="28"/>
        </w:rPr>
        <w:t>3</w:t>
      </w:r>
    </w:p>
    <w:p w:rsidR="00891660" w:rsidRDefault="00891660" w:rsidP="00EC46D3">
      <w:pPr>
        <w:ind w:left="426" w:right="-1"/>
        <w:jc w:val="center"/>
        <w:rPr>
          <w:b/>
          <w:bCs/>
          <w:sz w:val="20"/>
          <w:szCs w:val="20"/>
        </w:rPr>
      </w:pPr>
    </w:p>
    <w:p w:rsidR="0014742C" w:rsidRPr="00891660" w:rsidRDefault="0014742C" w:rsidP="00EC46D3">
      <w:pPr>
        <w:ind w:left="426" w:right="-1"/>
        <w:jc w:val="center"/>
        <w:rPr>
          <w:b/>
          <w:bCs/>
          <w:sz w:val="20"/>
          <w:szCs w:val="20"/>
        </w:rPr>
      </w:pPr>
    </w:p>
    <w:p w:rsidR="00291A26" w:rsidRPr="00891660" w:rsidRDefault="00891660" w:rsidP="00891660">
      <w:pPr>
        <w:ind w:right="-1"/>
        <w:jc w:val="right"/>
        <w:rPr>
          <w:sz w:val="28"/>
          <w:szCs w:val="28"/>
        </w:rPr>
      </w:pPr>
      <w:r w:rsidRPr="00891660">
        <w:rPr>
          <w:sz w:val="28"/>
          <w:szCs w:val="28"/>
        </w:rPr>
        <w:t>(</w:t>
      </w:r>
      <w:r w:rsidR="002C7247">
        <w:rPr>
          <w:sz w:val="28"/>
          <w:szCs w:val="28"/>
        </w:rPr>
        <w:t xml:space="preserve">без </w:t>
      </w:r>
      <w:r w:rsidRPr="00891660">
        <w:rPr>
          <w:sz w:val="28"/>
          <w:szCs w:val="28"/>
        </w:rPr>
        <w:t>НДС)</w:t>
      </w:r>
    </w:p>
    <w:tbl>
      <w:tblPr>
        <w:tblW w:w="1047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3"/>
        <w:gridCol w:w="1796"/>
        <w:gridCol w:w="1557"/>
        <w:gridCol w:w="1111"/>
        <w:gridCol w:w="23"/>
        <w:gridCol w:w="12"/>
        <w:gridCol w:w="817"/>
        <w:gridCol w:w="21"/>
        <w:gridCol w:w="851"/>
        <w:gridCol w:w="850"/>
        <w:gridCol w:w="816"/>
        <w:gridCol w:w="35"/>
        <w:gridCol w:w="815"/>
      </w:tblGrid>
      <w:tr w:rsidR="00891660" w:rsidRPr="00C06F8B" w:rsidTr="002C7247">
        <w:trPr>
          <w:trHeight w:val="256"/>
          <w:jc w:val="right"/>
        </w:trPr>
        <w:tc>
          <w:tcPr>
            <w:tcW w:w="1773" w:type="dxa"/>
            <w:vMerge w:val="restart"/>
            <w:shd w:val="clear" w:color="auto" w:fill="auto"/>
            <w:vAlign w:val="center"/>
          </w:tcPr>
          <w:p w:rsidR="00891660" w:rsidRPr="00C06F8B" w:rsidRDefault="00891660" w:rsidP="00C06F8B">
            <w:pPr>
              <w:tabs>
                <w:tab w:val="left" w:pos="0"/>
              </w:tabs>
              <w:ind w:left="-108" w:right="-36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796" w:type="dxa"/>
            <w:vMerge w:val="restart"/>
            <w:shd w:val="clear" w:color="auto" w:fill="auto"/>
            <w:vAlign w:val="center"/>
          </w:tcPr>
          <w:p w:rsidR="00891660" w:rsidRPr="00C06F8B" w:rsidRDefault="00891660" w:rsidP="00C06F8B">
            <w:pPr>
              <w:ind w:right="-101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Вид тарифа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891660" w:rsidRPr="00C06F8B" w:rsidRDefault="00891660" w:rsidP="00C06F8B">
            <w:pPr>
              <w:ind w:left="-115"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Год</w:t>
            </w:r>
          </w:p>
        </w:tc>
        <w:tc>
          <w:tcPr>
            <w:tcW w:w="1146" w:type="dxa"/>
            <w:gridSpan w:val="3"/>
            <w:vMerge w:val="restart"/>
            <w:shd w:val="clear" w:color="auto" w:fill="auto"/>
            <w:vAlign w:val="center"/>
          </w:tcPr>
          <w:p w:rsidR="00891660" w:rsidRPr="00C06F8B" w:rsidRDefault="00891660" w:rsidP="00885B39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Вода</w:t>
            </w:r>
          </w:p>
        </w:tc>
        <w:tc>
          <w:tcPr>
            <w:tcW w:w="3355" w:type="dxa"/>
            <w:gridSpan w:val="5"/>
            <w:shd w:val="clear" w:color="auto" w:fill="auto"/>
            <w:vAlign w:val="center"/>
          </w:tcPr>
          <w:p w:rsidR="00891660" w:rsidRPr="00C06F8B" w:rsidRDefault="00891660" w:rsidP="00885B39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891660" w:rsidRPr="00C06F8B" w:rsidRDefault="00891660" w:rsidP="00C06F8B">
            <w:pPr>
              <w:ind w:left="-108" w:right="-108" w:hanging="41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 xml:space="preserve">Острый </w:t>
            </w:r>
          </w:p>
          <w:p w:rsidR="00891660" w:rsidRPr="00C06F8B" w:rsidRDefault="00891660" w:rsidP="00C06F8B">
            <w:pPr>
              <w:ind w:left="-108" w:right="-108" w:hanging="41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и</w:t>
            </w:r>
          </w:p>
          <w:p w:rsidR="00891660" w:rsidRPr="00C06F8B" w:rsidRDefault="00891660" w:rsidP="00C06F8B">
            <w:pPr>
              <w:ind w:left="-108" w:right="-108" w:hanging="41"/>
              <w:jc w:val="center"/>
              <w:rPr>
                <w:sz w:val="22"/>
                <w:szCs w:val="22"/>
              </w:rPr>
            </w:pPr>
            <w:proofErr w:type="spellStart"/>
            <w:r w:rsidRPr="00C06F8B">
              <w:rPr>
                <w:sz w:val="22"/>
                <w:szCs w:val="22"/>
              </w:rPr>
              <w:t>редуци-рован-ный</w:t>
            </w:r>
            <w:proofErr w:type="spellEnd"/>
            <w:r w:rsidRPr="00C06F8B">
              <w:rPr>
                <w:sz w:val="22"/>
                <w:szCs w:val="22"/>
              </w:rPr>
              <w:t xml:space="preserve"> пар</w:t>
            </w:r>
          </w:p>
        </w:tc>
      </w:tr>
      <w:tr w:rsidR="00891660" w:rsidRPr="00C06F8B" w:rsidTr="002C7247">
        <w:trPr>
          <w:trHeight w:val="1133"/>
          <w:jc w:val="right"/>
        </w:trPr>
        <w:tc>
          <w:tcPr>
            <w:tcW w:w="1773" w:type="dxa"/>
            <w:vMerge/>
            <w:shd w:val="clear" w:color="auto" w:fill="auto"/>
            <w:vAlign w:val="center"/>
          </w:tcPr>
          <w:p w:rsidR="00891660" w:rsidRPr="00C06F8B" w:rsidRDefault="00891660" w:rsidP="00885B39">
            <w:pPr>
              <w:ind w:left="-156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891660" w:rsidRPr="00C06F8B" w:rsidRDefault="00891660" w:rsidP="00885B3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891660" w:rsidRPr="00C06F8B" w:rsidRDefault="00891660" w:rsidP="00885B3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vMerge/>
            <w:shd w:val="clear" w:color="auto" w:fill="auto"/>
            <w:vAlign w:val="center"/>
          </w:tcPr>
          <w:p w:rsidR="00891660" w:rsidRPr="00C06F8B" w:rsidRDefault="00891660" w:rsidP="00885B3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891660" w:rsidRPr="00C06F8B" w:rsidRDefault="00891660" w:rsidP="00885B39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C06F8B">
              <w:rPr>
                <w:sz w:val="22"/>
                <w:szCs w:val="22"/>
              </w:rPr>
              <w:t>от 1,2 до 2,5 кг/см</w:t>
            </w:r>
            <w:r w:rsidRPr="00C06F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891660" w:rsidRPr="00C06F8B" w:rsidRDefault="00891660" w:rsidP="00885B39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от 2,5 до 7,0 кг/см</w:t>
            </w:r>
            <w:r w:rsidRPr="00C06F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1660" w:rsidRPr="00C06F8B" w:rsidRDefault="00891660" w:rsidP="00885B39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от 7,0 до 13,0 кг/см</w:t>
            </w:r>
            <w:r w:rsidRPr="00C06F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891660" w:rsidRPr="00C06F8B" w:rsidRDefault="00891660" w:rsidP="00885B39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свыше 13,0 кг/см</w:t>
            </w:r>
            <w:r w:rsidRPr="00C06F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891660" w:rsidRPr="00C06F8B" w:rsidRDefault="00891660" w:rsidP="00885B39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752470" w:rsidRPr="00C06F8B" w:rsidTr="00D04219">
        <w:trPr>
          <w:trHeight w:val="453"/>
          <w:jc w:val="right"/>
        </w:trPr>
        <w:tc>
          <w:tcPr>
            <w:tcW w:w="1773" w:type="dxa"/>
            <w:shd w:val="clear" w:color="auto" w:fill="auto"/>
            <w:vAlign w:val="center"/>
          </w:tcPr>
          <w:p w:rsidR="00752470" w:rsidRPr="00C06F8B" w:rsidRDefault="00752470" w:rsidP="00885B39">
            <w:pPr>
              <w:ind w:left="-156" w:righ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752470" w:rsidRPr="00C06F8B" w:rsidRDefault="00752470" w:rsidP="00885B3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752470" w:rsidRPr="00C06F8B" w:rsidRDefault="00752470" w:rsidP="00885B3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46" w:type="dxa"/>
            <w:gridSpan w:val="3"/>
            <w:shd w:val="clear" w:color="auto" w:fill="auto"/>
            <w:vAlign w:val="center"/>
          </w:tcPr>
          <w:p w:rsidR="00752470" w:rsidRPr="00C06F8B" w:rsidRDefault="00752470" w:rsidP="00885B3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52470" w:rsidRPr="00C06F8B" w:rsidRDefault="00752470" w:rsidP="00885B3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752470" w:rsidRPr="00C06F8B" w:rsidRDefault="00752470" w:rsidP="00885B3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2470" w:rsidRPr="00C06F8B" w:rsidRDefault="00752470" w:rsidP="00885B3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52470" w:rsidRPr="00C06F8B" w:rsidRDefault="00752470" w:rsidP="00885B39">
            <w:pPr>
              <w:ind w:right="-2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752470" w:rsidRPr="00C06F8B" w:rsidRDefault="00752470" w:rsidP="00885B3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5B5EB8" w:rsidRPr="00C06F8B" w:rsidTr="006E1E9B">
        <w:trPr>
          <w:trHeight w:val="467"/>
          <w:jc w:val="right"/>
        </w:trPr>
        <w:tc>
          <w:tcPr>
            <w:tcW w:w="1773" w:type="dxa"/>
            <w:vMerge w:val="restart"/>
            <w:shd w:val="clear" w:color="auto" w:fill="auto"/>
            <w:vAlign w:val="center"/>
          </w:tcPr>
          <w:p w:rsidR="005B5EB8" w:rsidRDefault="005B5EB8" w:rsidP="00FF2135">
            <w:pPr>
              <w:ind w:left="-108" w:right="-125"/>
              <w:jc w:val="center"/>
              <w:rPr>
                <w:bCs/>
                <w:color w:val="000000"/>
                <w:kern w:val="32"/>
                <w:sz w:val="28"/>
                <w:szCs w:val="28"/>
              </w:rPr>
            </w:pPr>
            <w:r w:rsidRPr="00924BD0">
              <w:rPr>
                <w:bCs/>
                <w:color w:val="000000"/>
                <w:kern w:val="32"/>
                <w:sz w:val="28"/>
                <w:szCs w:val="28"/>
              </w:rPr>
              <w:t>ООО «</w:t>
            </w:r>
            <w:r>
              <w:rPr>
                <w:bCs/>
                <w:color w:val="000000"/>
                <w:kern w:val="32"/>
                <w:sz w:val="28"/>
                <w:szCs w:val="28"/>
              </w:rPr>
              <w:t>Эне</w:t>
            </w:r>
            <w:r w:rsidRPr="00924BD0">
              <w:rPr>
                <w:bCs/>
                <w:color w:val="000000"/>
                <w:kern w:val="32"/>
                <w:sz w:val="28"/>
                <w:szCs w:val="28"/>
              </w:rPr>
              <w:t>рго</w:t>
            </w:r>
            <w:r>
              <w:rPr>
                <w:bCs/>
                <w:color w:val="000000"/>
                <w:kern w:val="32"/>
                <w:sz w:val="28"/>
                <w:szCs w:val="28"/>
              </w:rPr>
              <w:t>-</w:t>
            </w:r>
          </w:p>
          <w:p w:rsidR="005B5EB8" w:rsidRPr="000E0835" w:rsidRDefault="005B5EB8" w:rsidP="00FF2135">
            <w:pPr>
              <w:ind w:left="-108" w:right="-125"/>
              <w:jc w:val="center"/>
            </w:pPr>
            <w:r w:rsidRPr="00924BD0">
              <w:rPr>
                <w:bCs/>
                <w:color w:val="000000"/>
                <w:kern w:val="32"/>
                <w:sz w:val="28"/>
                <w:szCs w:val="28"/>
              </w:rPr>
              <w:t xml:space="preserve">Компания» </w:t>
            </w:r>
          </w:p>
        </w:tc>
        <w:tc>
          <w:tcPr>
            <w:tcW w:w="8704" w:type="dxa"/>
            <w:gridSpan w:val="12"/>
            <w:shd w:val="clear" w:color="auto" w:fill="auto"/>
            <w:vAlign w:val="center"/>
          </w:tcPr>
          <w:p w:rsidR="005B5EB8" w:rsidRPr="00C06F8B" w:rsidRDefault="005B5EB8" w:rsidP="00885B39">
            <w:pPr>
              <w:ind w:right="-994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Для потребителей, в случае отсутствия дифференциации тарифов по схеме</w:t>
            </w:r>
          </w:p>
          <w:p w:rsidR="005B5EB8" w:rsidRPr="00C06F8B" w:rsidRDefault="005B5EB8" w:rsidP="00F456F8">
            <w:pPr>
              <w:ind w:right="-994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 xml:space="preserve">подключения </w:t>
            </w:r>
          </w:p>
        </w:tc>
      </w:tr>
      <w:tr w:rsidR="005B5EB8" w:rsidRPr="00C06F8B" w:rsidTr="00864EE7">
        <w:trPr>
          <w:trHeight w:val="277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D04219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 w:val="restart"/>
            <w:shd w:val="clear" w:color="auto" w:fill="auto"/>
            <w:vAlign w:val="center"/>
          </w:tcPr>
          <w:p w:rsidR="005B5EB8" w:rsidRPr="00C06F8B" w:rsidRDefault="005B5EB8" w:rsidP="00D04219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C06F8B">
              <w:rPr>
                <w:sz w:val="22"/>
                <w:szCs w:val="22"/>
              </w:rPr>
              <w:t>Одноставочный</w:t>
            </w:r>
            <w:proofErr w:type="spellEnd"/>
          </w:p>
          <w:p w:rsidR="005B5EB8" w:rsidRPr="00C06F8B" w:rsidRDefault="005B5EB8" w:rsidP="00D04219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руб./Гкал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B5EB8" w:rsidRPr="00C06F8B" w:rsidRDefault="005B5EB8" w:rsidP="00D0421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__.05.</w:t>
            </w:r>
            <w:r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1111" w:type="dxa"/>
            <w:shd w:val="clear" w:color="auto" w:fill="auto"/>
          </w:tcPr>
          <w:p w:rsidR="005B5EB8" w:rsidRPr="00D04219" w:rsidRDefault="005B5EB8" w:rsidP="00D04219">
            <w:pPr>
              <w:ind w:right="-2"/>
              <w:jc w:val="center"/>
              <w:rPr>
                <w:sz w:val="22"/>
                <w:szCs w:val="22"/>
              </w:rPr>
            </w:pPr>
            <w:r w:rsidRPr="00D04219">
              <w:rPr>
                <w:sz w:val="22"/>
                <w:szCs w:val="22"/>
              </w:rPr>
              <w:t>1367,86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5B5EB8" w:rsidRPr="00C06F8B" w:rsidRDefault="005B5EB8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5B5EB8" w:rsidRPr="00C06F8B" w:rsidRDefault="005B5EB8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B5EB8" w:rsidRPr="00C06F8B" w:rsidRDefault="005B5EB8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B5EB8" w:rsidRPr="00C06F8B" w:rsidRDefault="005B5EB8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864EE7">
        <w:trPr>
          <w:trHeight w:val="126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D04219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5EB8" w:rsidRPr="00C06F8B" w:rsidRDefault="005B5EB8" w:rsidP="00D0421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Pr="00C06F8B" w:rsidRDefault="005B5EB8" w:rsidP="00D0421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1111" w:type="dxa"/>
            <w:shd w:val="clear" w:color="auto" w:fill="auto"/>
          </w:tcPr>
          <w:p w:rsidR="005B5EB8" w:rsidRPr="00D04219" w:rsidRDefault="005B5EB8" w:rsidP="00D04219">
            <w:pPr>
              <w:ind w:right="-2"/>
              <w:jc w:val="center"/>
              <w:rPr>
                <w:sz w:val="22"/>
                <w:szCs w:val="22"/>
              </w:rPr>
            </w:pPr>
            <w:r w:rsidRPr="00D04219">
              <w:rPr>
                <w:sz w:val="22"/>
                <w:szCs w:val="22"/>
              </w:rPr>
              <w:t>1800,64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5B5EB8" w:rsidRPr="00C06F8B" w:rsidRDefault="005B5EB8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5B5EB8" w:rsidRPr="00C06F8B" w:rsidRDefault="005B5EB8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B5EB8" w:rsidRPr="00C06F8B" w:rsidRDefault="005B5EB8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B5EB8" w:rsidRPr="00C06F8B" w:rsidRDefault="005B5EB8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864EE7">
        <w:trPr>
          <w:trHeight w:val="115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D04219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5EB8" w:rsidRPr="00C06F8B" w:rsidRDefault="005B5EB8" w:rsidP="00D0421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Pr="00C06F8B" w:rsidRDefault="005B5EB8" w:rsidP="00D0421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11" w:type="dxa"/>
            <w:shd w:val="clear" w:color="auto" w:fill="auto"/>
          </w:tcPr>
          <w:p w:rsidR="005B5EB8" w:rsidRPr="00D04219" w:rsidRDefault="005B5EB8" w:rsidP="00D04219">
            <w:pPr>
              <w:ind w:right="-2"/>
              <w:jc w:val="center"/>
              <w:rPr>
                <w:sz w:val="22"/>
                <w:szCs w:val="22"/>
              </w:rPr>
            </w:pPr>
            <w:r w:rsidRPr="00D04219">
              <w:rPr>
                <w:sz w:val="22"/>
                <w:szCs w:val="22"/>
              </w:rPr>
              <w:t>1781,21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5B5EB8" w:rsidRPr="00C06F8B" w:rsidRDefault="005B5EB8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5B5EB8" w:rsidRPr="00C06F8B" w:rsidRDefault="005B5EB8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B5EB8" w:rsidRPr="00C06F8B" w:rsidRDefault="005B5EB8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B5EB8" w:rsidRPr="00C06F8B" w:rsidRDefault="005B5EB8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864EE7">
        <w:trPr>
          <w:trHeight w:val="120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D04219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5EB8" w:rsidRPr="00C06F8B" w:rsidRDefault="005B5EB8" w:rsidP="00D0421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Pr="00C06F8B" w:rsidRDefault="005B5EB8" w:rsidP="00D0421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11" w:type="dxa"/>
            <w:shd w:val="clear" w:color="auto" w:fill="auto"/>
          </w:tcPr>
          <w:p w:rsidR="005B5EB8" w:rsidRPr="00D04219" w:rsidRDefault="005B5EB8" w:rsidP="00D04219">
            <w:pPr>
              <w:ind w:right="-2"/>
              <w:jc w:val="center"/>
              <w:rPr>
                <w:sz w:val="22"/>
                <w:szCs w:val="22"/>
              </w:rPr>
            </w:pPr>
            <w:r w:rsidRPr="00D04219">
              <w:rPr>
                <w:sz w:val="22"/>
                <w:szCs w:val="22"/>
              </w:rPr>
              <w:t>1781,21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5B5EB8" w:rsidRPr="00C06F8B" w:rsidRDefault="005B5EB8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5B5EB8" w:rsidRPr="00C06F8B" w:rsidRDefault="005B5EB8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B5EB8" w:rsidRPr="00C06F8B" w:rsidRDefault="005B5EB8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B5EB8" w:rsidRPr="00C06F8B" w:rsidRDefault="005B5EB8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864EE7">
        <w:trPr>
          <w:trHeight w:val="123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D04219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5EB8" w:rsidRPr="00C06F8B" w:rsidRDefault="005B5EB8" w:rsidP="00D0421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Pr="00C06F8B" w:rsidRDefault="005B5EB8" w:rsidP="00D0421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11" w:type="dxa"/>
            <w:shd w:val="clear" w:color="auto" w:fill="auto"/>
          </w:tcPr>
          <w:p w:rsidR="005B5EB8" w:rsidRPr="00D04219" w:rsidRDefault="005B5EB8" w:rsidP="00D04219">
            <w:pPr>
              <w:ind w:right="-2"/>
              <w:jc w:val="center"/>
              <w:rPr>
                <w:sz w:val="22"/>
                <w:szCs w:val="22"/>
              </w:rPr>
            </w:pPr>
            <w:r w:rsidRPr="00D04219">
              <w:rPr>
                <w:sz w:val="22"/>
                <w:szCs w:val="22"/>
              </w:rPr>
              <w:t>1781,21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5B5EB8" w:rsidRPr="00C06F8B" w:rsidRDefault="005B5EB8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5B5EB8" w:rsidRPr="00C06F8B" w:rsidRDefault="005B5EB8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B5EB8" w:rsidRPr="00C06F8B" w:rsidRDefault="005B5EB8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B5EB8" w:rsidRPr="00C06F8B" w:rsidRDefault="005B5EB8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864EE7">
        <w:trPr>
          <w:trHeight w:val="256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D04219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5EB8" w:rsidRPr="00C06F8B" w:rsidRDefault="005B5EB8" w:rsidP="00D0421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Pr="00C06F8B" w:rsidRDefault="005B5EB8" w:rsidP="00D0421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11" w:type="dxa"/>
            <w:shd w:val="clear" w:color="auto" w:fill="auto"/>
          </w:tcPr>
          <w:p w:rsidR="005B5EB8" w:rsidRPr="00D04219" w:rsidRDefault="005B5EB8" w:rsidP="00D04219">
            <w:pPr>
              <w:ind w:right="-2"/>
              <w:jc w:val="center"/>
              <w:rPr>
                <w:sz w:val="22"/>
                <w:szCs w:val="22"/>
              </w:rPr>
            </w:pPr>
            <w:r w:rsidRPr="00D04219">
              <w:rPr>
                <w:sz w:val="22"/>
                <w:szCs w:val="22"/>
              </w:rPr>
              <w:t>1844,39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5B5EB8" w:rsidRPr="00C06F8B" w:rsidRDefault="005B5EB8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5B5EB8" w:rsidRPr="00C06F8B" w:rsidRDefault="005B5EB8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B5EB8" w:rsidRPr="00C06F8B" w:rsidRDefault="005B5EB8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B5EB8" w:rsidRPr="00C06F8B" w:rsidRDefault="005B5EB8" w:rsidP="00D0421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864EE7">
        <w:trPr>
          <w:trHeight w:val="103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864EE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5EB8" w:rsidRPr="00C06F8B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Pr="00C06F8B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11" w:type="dxa"/>
            <w:shd w:val="clear" w:color="auto" w:fill="auto"/>
          </w:tcPr>
          <w:p w:rsidR="005B5EB8" w:rsidRPr="00864EE7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864EE7">
              <w:rPr>
                <w:sz w:val="22"/>
                <w:szCs w:val="22"/>
              </w:rPr>
              <w:t>1756,99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864EE7">
        <w:trPr>
          <w:trHeight w:val="108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864EE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5EB8" w:rsidRPr="00C06F8B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Pr="00C06F8B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11" w:type="dxa"/>
            <w:shd w:val="clear" w:color="auto" w:fill="auto"/>
          </w:tcPr>
          <w:p w:rsidR="005B5EB8" w:rsidRPr="00864EE7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864EE7">
              <w:rPr>
                <w:sz w:val="22"/>
                <w:szCs w:val="22"/>
              </w:rPr>
              <w:t>1756,99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864EE7">
        <w:trPr>
          <w:trHeight w:val="111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864EE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5EB8" w:rsidRPr="00C06F8B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Pr="00C06F8B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11" w:type="dxa"/>
            <w:shd w:val="clear" w:color="auto" w:fill="auto"/>
          </w:tcPr>
          <w:p w:rsidR="005B5EB8" w:rsidRPr="00864EE7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864EE7">
              <w:rPr>
                <w:sz w:val="22"/>
                <w:szCs w:val="22"/>
              </w:rPr>
              <w:t>1756,99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DB2D06">
        <w:trPr>
          <w:trHeight w:val="263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864EE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5EB8" w:rsidRPr="00C06F8B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Pr="00C06F8B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11" w:type="dxa"/>
            <w:shd w:val="clear" w:color="auto" w:fill="auto"/>
          </w:tcPr>
          <w:p w:rsidR="005B5EB8" w:rsidRPr="00864EE7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864EE7">
              <w:rPr>
                <w:sz w:val="22"/>
                <w:szCs w:val="22"/>
              </w:rPr>
              <w:t>1816,07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864EE7">
        <w:trPr>
          <w:trHeight w:val="102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864EE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5EB8" w:rsidRPr="00C06F8B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Pr="00C06F8B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111" w:type="dxa"/>
            <w:shd w:val="clear" w:color="auto" w:fill="auto"/>
          </w:tcPr>
          <w:p w:rsidR="005B5EB8" w:rsidRPr="00864EE7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864EE7">
              <w:rPr>
                <w:sz w:val="22"/>
                <w:szCs w:val="22"/>
              </w:rPr>
              <w:t>1816,07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300BBE">
        <w:trPr>
          <w:trHeight w:val="102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864EE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5EB8" w:rsidRPr="00C06F8B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59547B"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7</w:t>
            </w:r>
            <w:r w:rsidRPr="0059547B">
              <w:rPr>
                <w:sz w:val="22"/>
                <w:szCs w:val="22"/>
              </w:rPr>
              <w:t>.2024</w:t>
            </w:r>
          </w:p>
        </w:tc>
        <w:tc>
          <w:tcPr>
            <w:tcW w:w="1111" w:type="dxa"/>
            <w:shd w:val="clear" w:color="auto" w:fill="auto"/>
          </w:tcPr>
          <w:p w:rsidR="005B5EB8" w:rsidRPr="00864EE7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864EE7">
              <w:rPr>
                <w:sz w:val="22"/>
                <w:szCs w:val="22"/>
              </w:rPr>
              <w:t>1891,15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300BBE">
        <w:trPr>
          <w:trHeight w:val="102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864EE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5EB8" w:rsidRPr="00C06F8B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Pr="00C06F8B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1111" w:type="dxa"/>
            <w:shd w:val="clear" w:color="auto" w:fill="auto"/>
          </w:tcPr>
          <w:p w:rsidR="005B5EB8" w:rsidRPr="00864EE7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864EE7">
              <w:rPr>
                <w:sz w:val="22"/>
                <w:szCs w:val="22"/>
              </w:rPr>
              <w:t>1891,15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300BBE">
        <w:trPr>
          <w:trHeight w:val="102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864EE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5EB8" w:rsidRPr="00C06F8B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59547B"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7</w:t>
            </w:r>
            <w:r w:rsidRPr="0059547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11" w:type="dxa"/>
            <w:shd w:val="clear" w:color="auto" w:fill="auto"/>
          </w:tcPr>
          <w:p w:rsidR="005B5EB8" w:rsidRPr="00864EE7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864EE7">
              <w:rPr>
                <w:sz w:val="22"/>
                <w:szCs w:val="22"/>
              </w:rPr>
              <w:t>1944,76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300BBE">
        <w:trPr>
          <w:trHeight w:val="102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864EE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5EB8" w:rsidRPr="00C06F8B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Pr="00C06F8B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1111" w:type="dxa"/>
            <w:shd w:val="clear" w:color="auto" w:fill="auto"/>
          </w:tcPr>
          <w:p w:rsidR="005B5EB8" w:rsidRPr="00864EE7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864EE7">
              <w:rPr>
                <w:sz w:val="22"/>
                <w:szCs w:val="22"/>
              </w:rPr>
              <w:t>1944,76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300BBE">
        <w:trPr>
          <w:trHeight w:val="102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864EE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5EB8" w:rsidRPr="00C06F8B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59547B"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7</w:t>
            </w:r>
            <w:r w:rsidRPr="0059547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11" w:type="dxa"/>
            <w:shd w:val="clear" w:color="auto" w:fill="auto"/>
          </w:tcPr>
          <w:p w:rsidR="005B5EB8" w:rsidRPr="00864EE7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864EE7">
              <w:rPr>
                <w:sz w:val="22"/>
                <w:szCs w:val="22"/>
              </w:rPr>
              <w:t>2022,56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300BBE">
        <w:trPr>
          <w:trHeight w:val="102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864EE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5EB8" w:rsidRPr="00C06F8B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Pr="00C06F8B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1111" w:type="dxa"/>
            <w:shd w:val="clear" w:color="auto" w:fill="auto"/>
          </w:tcPr>
          <w:p w:rsidR="005B5EB8" w:rsidRPr="00864EE7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864EE7">
              <w:rPr>
                <w:sz w:val="22"/>
                <w:szCs w:val="22"/>
              </w:rPr>
              <w:t>2022,56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300BBE">
        <w:trPr>
          <w:trHeight w:val="102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864EE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5EB8" w:rsidRPr="00C06F8B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59547B"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7</w:t>
            </w:r>
            <w:r w:rsidRPr="0059547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11" w:type="dxa"/>
            <w:shd w:val="clear" w:color="auto" w:fill="auto"/>
          </w:tcPr>
          <w:p w:rsidR="005B5EB8" w:rsidRPr="00864EE7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864EE7">
              <w:rPr>
                <w:sz w:val="22"/>
                <w:szCs w:val="22"/>
              </w:rPr>
              <w:t>2081,23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300BBE">
        <w:trPr>
          <w:trHeight w:val="102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864EE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5EB8" w:rsidRPr="00C06F8B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Pr="00C06F8B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28</w:t>
            </w:r>
          </w:p>
        </w:tc>
        <w:tc>
          <w:tcPr>
            <w:tcW w:w="1111" w:type="dxa"/>
            <w:shd w:val="clear" w:color="auto" w:fill="auto"/>
          </w:tcPr>
          <w:p w:rsidR="005B5EB8" w:rsidRPr="00864EE7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864EE7">
              <w:rPr>
                <w:sz w:val="22"/>
                <w:szCs w:val="22"/>
              </w:rPr>
              <w:t>2081,23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300BBE">
        <w:trPr>
          <w:trHeight w:val="102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864EE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5EB8" w:rsidRPr="00C06F8B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59547B"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7</w:t>
            </w:r>
            <w:r w:rsidRPr="0059547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11" w:type="dxa"/>
            <w:shd w:val="clear" w:color="auto" w:fill="auto"/>
          </w:tcPr>
          <w:p w:rsidR="005B5EB8" w:rsidRPr="00864EE7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864EE7">
              <w:rPr>
                <w:sz w:val="22"/>
                <w:szCs w:val="22"/>
              </w:rPr>
              <w:t>2168,13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300BBE">
        <w:trPr>
          <w:trHeight w:val="102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864EE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5EB8" w:rsidRPr="00C06F8B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Pr="00C06F8B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29</w:t>
            </w:r>
          </w:p>
        </w:tc>
        <w:tc>
          <w:tcPr>
            <w:tcW w:w="1111" w:type="dxa"/>
            <w:shd w:val="clear" w:color="auto" w:fill="auto"/>
          </w:tcPr>
          <w:p w:rsidR="005B5EB8" w:rsidRPr="00864EE7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864EE7">
              <w:rPr>
                <w:sz w:val="22"/>
                <w:szCs w:val="22"/>
              </w:rPr>
              <w:t>2168,13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300BBE">
        <w:trPr>
          <w:trHeight w:val="102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864EE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5EB8" w:rsidRPr="00C06F8B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59547B"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7</w:t>
            </w:r>
            <w:r w:rsidRPr="0059547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11" w:type="dxa"/>
            <w:shd w:val="clear" w:color="auto" w:fill="auto"/>
          </w:tcPr>
          <w:p w:rsidR="005B5EB8" w:rsidRPr="00864EE7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864EE7">
              <w:rPr>
                <w:sz w:val="22"/>
                <w:szCs w:val="22"/>
              </w:rPr>
              <w:t>2231,86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300BBE">
        <w:trPr>
          <w:trHeight w:val="102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864EE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5EB8" w:rsidRPr="00C06F8B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Pr="00C06F8B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111" w:type="dxa"/>
            <w:shd w:val="clear" w:color="auto" w:fill="auto"/>
          </w:tcPr>
          <w:p w:rsidR="005B5EB8" w:rsidRPr="00864EE7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864EE7">
              <w:rPr>
                <w:sz w:val="22"/>
                <w:szCs w:val="22"/>
              </w:rPr>
              <w:t>2231,86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300BBE">
        <w:trPr>
          <w:trHeight w:val="102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864EE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5EB8" w:rsidRPr="00C06F8B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59547B"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7</w:t>
            </w:r>
            <w:r w:rsidRPr="0059547B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111" w:type="dxa"/>
            <w:shd w:val="clear" w:color="auto" w:fill="auto"/>
          </w:tcPr>
          <w:p w:rsidR="005B5EB8" w:rsidRPr="00864EE7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864EE7">
              <w:rPr>
                <w:sz w:val="22"/>
                <w:szCs w:val="22"/>
              </w:rPr>
              <w:t>2325,52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300BBE">
        <w:trPr>
          <w:trHeight w:val="102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864EE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5EB8" w:rsidRPr="00C06F8B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Pr="00C06F8B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31</w:t>
            </w:r>
          </w:p>
        </w:tc>
        <w:tc>
          <w:tcPr>
            <w:tcW w:w="1111" w:type="dxa"/>
            <w:shd w:val="clear" w:color="auto" w:fill="auto"/>
          </w:tcPr>
          <w:p w:rsidR="005B5EB8" w:rsidRPr="00864EE7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864EE7">
              <w:rPr>
                <w:sz w:val="22"/>
                <w:szCs w:val="22"/>
              </w:rPr>
              <w:t>2325,52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300BBE">
        <w:trPr>
          <w:trHeight w:val="102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864EE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5EB8" w:rsidRPr="00C06F8B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59547B"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7</w:t>
            </w:r>
            <w:r w:rsidRPr="0059547B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31</w:t>
            </w:r>
          </w:p>
        </w:tc>
        <w:tc>
          <w:tcPr>
            <w:tcW w:w="1111" w:type="dxa"/>
            <w:shd w:val="clear" w:color="auto" w:fill="auto"/>
          </w:tcPr>
          <w:p w:rsidR="005B5EB8" w:rsidRPr="00864EE7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864EE7">
              <w:rPr>
                <w:sz w:val="22"/>
                <w:szCs w:val="22"/>
              </w:rPr>
              <w:t>2394,12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300BBE">
        <w:trPr>
          <w:trHeight w:val="102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864EE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5EB8" w:rsidRPr="00C06F8B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Pr="00C06F8B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32</w:t>
            </w:r>
          </w:p>
        </w:tc>
        <w:tc>
          <w:tcPr>
            <w:tcW w:w="1111" w:type="dxa"/>
            <w:shd w:val="clear" w:color="auto" w:fill="auto"/>
          </w:tcPr>
          <w:p w:rsidR="005B5EB8" w:rsidRPr="00864EE7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864EE7">
              <w:rPr>
                <w:sz w:val="22"/>
                <w:szCs w:val="22"/>
              </w:rPr>
              <w:t>2394,12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300BBE">
        <w:trPr>
          <w:trHeight w:val="102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864EE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5EB8" w:rsidRPr="00C06F8B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59547B"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7</w:t>
            </w:r>
            <w:r w:rsidRPr="0059547B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32</w:t>
            </w:r>
          </w:p>
        </w:tc>
        <w:tc>
          <w:tcPr>
            <w:tcW w:w="1111" w:type="dxa"/>
            <w:shd w:val="clear" w:color="auto" w:fill="auto"/>
          </w:tcPr>
          <w:p w:rsidR="005B5EB8" w:rsidRPr="00864EE7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864EE7">
              <w:rPr>
                <w:sz w:val="22"/>
                <w:szCs w:val="22"/>
              </w:rPr>
              <w:t>2495,78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300BBE">
        <w:trPr>
          <w:trHeight w:val="102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864EE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5EB8" w:rsidRPr="00C06F8B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Pr="00C06F8B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1111" w:type="dxa"/>
            <w:shd w:val="clear" w:color="auto" w:fill="auto"/>
          </w:tcPr>
          <w:p w:rsidR="005B5EB8" w:rsidRPr="00864EE7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864EE7">
              <w:rPr>
                <w:sz w:val="22"/>
                <w:szCs w:val="22"/>
              </w:rPr>
              <w:t>2495,78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864EE7">
        <w:trPr>
          <w:trHeight w:val="102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864EE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5EB8" w:rsidRPr="00C06F8B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59547B"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7</w:t>
            </w:r>
            <w:r w:rsidRPr="0059547B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1111" w:type="dxa"/>
            <w:shd w:val="clear" w:color="auto" w:fill="auto"/>
          </w:tcPr>
          <w:p w:rsidR="005B5EB8" w:rsidRPr="00864EE7" w:rsidRDefault="005B5EB8" w:rsidP="00864EE7">
            <w:pPr>
              <w:ind w:right="-2"/>
              <w:jc w:val="center"/>
              <w:rPr>
                <w:sz w:val="22"/>
                <w:szCs w:val="22"/>
              </w:rPr>
            </w:pPr>
            <w:r w:rsidRPr="00864EE7">
              <w:rPr>
                <w:sz w:val="22"/>
                <w:szCs w:val="22"/>
              </w:rPr>
              <w:t>2568,50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B5EB8" w:rsidRPr="00C06F8B" w:rsidRDefault="005B5EB8" w:rsidP="00864EE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2C7247">
        <w:trPr>
          <w:trHeight w:val="247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FB779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auto"/>
          </w:tcPr>
          <w:p w:rsidR="005B5EB8" w:rsidRPr="00C06F8B" w:rsidRDefault="005B5EB8" w:rsidP="00FB779C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C06F8B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557" w:type="dxa"/>
            <w:shd w:val="clear" w:color="auto" w:fill="auto"/>
            <w:vAlign w:val="center"/>
          </w:tcPr>
          <w:p w:rsidR="005B5EB8" w:rsidRPr="00C06F8B" w:rsidRDefault="005B5EB8" w:rsidP="00FB779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5B5EB8" w:rsidRPr="00C06F8B" w:rsidRDefault="005B5EB8" w:rsidP="00FB779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5B5EB8" w:rsidRPr="00C06F8B" w:rsidRDefault="005B5EB8" w:rsidP="00FB779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5B5EB8" w:rsidRPr="00C06F8B" w:rsidRDefault="005B5EB8" w:rsidP="00FB779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FB779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B5EB8" w:rsidRPr="00C06F8B" w:rsidRDefault="005B5EB8" w:rsidP="00FB779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B5EB8" w:rsidRPr="00C06F8B" w:rsidRDefault="005B5EB8" w:rsidP="00FB779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14742C" w:rsidRPr="00C06F8B" w:rsidTr="005B5EB8">
        <w:trPr>
          <w:trHeight w:val="247"/>
          <w:jc w:val="right"/>
        </w:trPr>
        <w:tc>
          <w:tcPr>
            <w:tcW w:w="1773" w:type="dxa"/>
            <w:shd w:val="clear" w:color="auto" w:fill="auto"/>
            <w:vAlign w:val="center"/>
          </w:tcPr>
          <w:p w:rsidR="0014742C" w:rsidRPr="00C06F8B" w:rsidRDefault="005B5EB8" w:rsidP="005B5EB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742C" w:rsidRPr="00C06F8B" w:rsidRDefault="005B5EB8" w:rsidP="005B5EB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4742C" w:rsidRPr="00C06F8B" w:rsidRDefault="005B5EB8" w:rsidP="005B5E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14742C" w:rsidRPr="00C06F8B" w:rsidRDefault="005B5EB8" w:rsidP="005B5E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14742C" w:rsidRPr="00C06F8B" w:rsidRDefault="005B5EB8" w:rsidP="005B5E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14742C" w:rsidRPr="00C06F8B" w:rsidRDefault="005B5EB8" w:rsidP="005B5E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742C" w:rsidRPr="00C06F8B" w:rsidRDefault="005B5EB8" w:rsidP="005B5E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4742C" w:rsidRPr="00C06F8B" w:rsidRDefault="005B5EB8" w:rsidP="005B5E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4742C" w:rsidRPr="00C06F8B" w:rsidRDefault="005B5EB8" w:rsidP="005B5E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5B5EB8" w:rsidRPr="00C06F8B" w:rsidTr="002C7247">
        <w:trPr>
          <w:trHeight w:val="247"/>
          <w:jc w:val="right"/>
        </w:trPr>
        <w:tc>
          <w:tcPr>
            <w:tcW w:w="1773" w:type="dxa"/>
            <w:vMerge w:val="restart"/>
            <w:shd w:val="clear" w:color="auto" w:fill="auto"/>
          </w:tcPr>
          <w:p w:rsidR="005B5EB8" w:rsidRPr="00C06F8B" w:rsidRDefault="005B5EB8" w:rsidP="00FB779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shd w:val="clear" w:color="auto" w:fill="auto"/>
          </w:tcPr>
          <w:p w:rsidR="005B5EB8" w:rsidRPr="00752470" w:rsidRDefault="005B5EB8" w:rsidP="00FB779C">
            <w:pPr>
              <w:ind w:right="-41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B5EB8" w:rsidRPr="00752470" w:rsidRDefault="005B5EB8" w:rsidP="00FB779C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5B5EB8" w:rsidRPr="00752470" w:rsidRDefault="005B5EB8" w:rsidP="00FB77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5B5EB8" w:rsidRPr="00752470" w:rsidRDefault="005B5EB8" w:rsidP="00FB77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5B5EB8" w:rsidRPr="00752470" w:rsidRDefault="005B5EB8" w:rsidP="00FB77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752470" w:rsidRDefault="005B5EB8" w:rsidP="00FB77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B5EB8" w:rsidRPr="00752470" w:rsidRDefault="005B5EB8" w:rsidP="00FB77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B5EB8" w:rsidRPr="00752470" w:rsidRDefault="005B5EB8" w:rsidP="00FB77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</w:tr>
      <w:tr w:rsidR="005B5EB8" w:rsidRPr="00C06F8B" w:rsidTr="002C7247">
        <w:trPr>
          <w:trHeight w:val="247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FB779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5B5EB8" w:rsidRPr="00752470" w:rsidRDefault="005B5EB8" w:rsidP="0014742C">
            <w:pPr>
              <w:ind w:right="-105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Ставка за содержание тепловой мощности,</w:t>
            </w:r>
          </w:p>
          <w:p w:rsidR="005B5EB8" w:rsidRPr="00752470" w:rsidRDefault="005B5EB8" w:rsidP="0014742C">
            <w:pPr>
              <w:ind w:right="-105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тыс. руб./</w:t>
            </w:r>
          </w:p>
          <w:p w:rsidR="005B5EB8" w:rsidRPr="00752470" w:rsidRDefault="005B5EB8" w:rsidP="0014742C">
            <w:pPr>
              <w:ind w:right="-105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Гкал/ч в мес.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B5EB8" w:rsidRPr="00752470" w:rsidRDefault="005B5EB8" w:rsidP="00FB779C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5B5EB8" w:rsidRPr="00752470" w:rsidRDefault="005B5EB8" w:rsidP="00FB77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5B5EB8" w:rsidRPr="00752470" w:rsidRDefault="005B5EB8" w:rsidP="00FB77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5B5EB8" w:rsidRPr="00752470" w:rsidRDefault="005B5EB8" w:rsidP="00FB77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752470" w:rsidRDefault="005B5EB8" w:rsidP="00FB77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B5EB8" w:rsidRPr="00752470" w:rsidRDefault="005B5EB8" w:rsidP="00FB77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B5EB8" w:rsidRPr="00752470" w:rsidRDefault="005B5EB8" w:rsidP="00FB77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</w:tr>
      <w:tr w:rsidR="005B5EB8" w:rsidRPr="00C06F8B" w:rsidTr="006E1E9B">
        <w:trPr>
          <w:trHeight w:val="271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FB779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704" w:type="dxa"/>
            <w:gridSpan w:val="12"/>
            <w:shd w:val="clear" w:color="auto" w:fill="auto"/>
          </w:tcPr>
          <w:p w:rsidR="005B5EB8" w:rsidRPr="00C06F8B" w:rsidRDefault="005B5EB8" w:rsidP="00FB779C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Население *</w:t>
            </w:r>
          </w:p>
        </w:tc>
      </w:tr>
      <w:tr w:rsidR="005B5EB8" w:rsidRPr="00C06F8B" w:rsidTr="005A7830">
        <w:trPr>
          <w:trHeight w:val="344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 w:val="restart"/>
            <w:shd w:val="clear" w:color="auto" w:fill="auto"/>
            <w:vAlign w:val="center"/>
          </w:tcPr>
          <w:p w:rsidR="005B5EB8" w:rsidRPr="00C06F8B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C06F8B">
              <w:rPr>
                <w:sz w:val="22"/>
                <w:szCs w:val="22"/>
              </w:rPr>
              <w:t>Одноставочный</w:t>
            </w:r>
            <w:proofErr w:type="spellEnd"/>
          </w:p>
          <w:p w:rsidR="005B5EB8" w:rsidRPr="00C06F8B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руб./Гкал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B5EB8" w:rsidRPr="00C06F8B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___.05.</w:t>
            </w:r>
            <w:r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5EB8" w:rsidRPr="001936BA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1641,43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59547B">
        <w:trPr>
          <w:trHeight w:val="260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5EB8" w:rsidRPr="00C06F8B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Pr="00C06F8B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5EB8" w:rsidRPr="001936BA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2160,77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59547B">
        <w:trPr>
          <w:trHeight w:val="263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5EB8" w:rsidRPr="00C06F8B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Pr="00C06F8B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5EB8" w:rsidRPr="001936BA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2137,45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59547B">
        <w:trPr>
          <w:trHeight w:val="268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5EB8" w:rsidRPr="00C06F8B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Pr="00C06F8B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5EB8" w:rsidRPr="001936BA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2137,45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59547B">
        <w:trPr>
          <w:trHeight w:val="257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5EB8" w:rsidRPr="00C06F8B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Pr="00C06F8B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5EB8" w:rsidRPr="001936BA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2137,45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59547B">
        <w:trPr>
          <w:trHeight w:val="248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5B5EB8" w:rsidRPr="00C06F8B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Pr="00C06F8B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5EB8" w:rsidRPr="001936BA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2213,27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59547B">
        <w:trPr>
          <w:trHeight w:val="251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5B5EB8" w:rsidRPr="00C06F8B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Pr="00C06F8B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5EB8" w:rsidRPr="001936BA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2108,39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59547B">
        <w:trPr>
          <w:trHeight w:val="256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5B5EB8" w:rsidRPr="00C06F8B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Pr="00C06F8B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5EB8" w:rsidRPr="001936BA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2108,39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59547B">
        <w:trPr>
          <w:trHeight w:val="117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5B5EB8" w:rsidRPr="00C06F8B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Pr="00C06F8B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5EB8" w:rsidRPr="001936BA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2108,39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59547B">
        <w:trPr>
          <w:trHeight w:val="235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5B5EB8" w:rsidRPr="00C06F8B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Pr="00C06F8B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5EB8" w:rsidRPr="001936BA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2179,28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59547B">
        <w:trPr>
          <w:trHeight w:val="235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5B5EB8" w:rsidRPr="00C06F8B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Pr="00C06F8B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5EB8" w:rsidRPr="001936BA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2179,28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59547B">
        <w:trPr>
          <w:trHeight w:val="235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5B5EB8" w:rsidRPr="00C06F8B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Pr="00C06F8B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5EB8" w:rsidRPr="001936BA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2269,38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59547B">
        <w:trPr>
          <w:trHeight w:val="235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5B5EB8" w:rsidRPr="00C06F8B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Pr="00C06F8B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5EB8" w:rsidRPr="001936BA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2269,38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59547B">
        <w:trPr>
          <w:trHeight w:val="235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5B5EB8" w:rsidRPr="00C06F8B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59547B"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7</w:t>
            </w:r>
            <w:r w:rsidRPr="0059547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5EB8" w:rsidRPr="001936BA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2333,71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59547B">
        <w:trPr>
          <w:trHeight w:val="235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5B5EB8" w:rsidRPr="00C06F8B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Pr="00C06F8B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5EB8" w:rsidRPr="001936BA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2333,71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59547B">
        <w:trPr>
          <w:trHeight w:val="235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5B5EB8" w:rsidRPr="00C06F8B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59547B"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7</w:t>
            </w:r>
            <w:r w:rsidRPr="0059547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5EB8" w:rsidRPr="001936BA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2427,07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59547B">
        <w:trPr>
          <w:trHeight w:val="235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5B5EB8" w:rsidRPr="00C06F8B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Pr="00C06F8B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5EB8" w:rsidRPr="001936BA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2427,07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59547B">
        <w:trPr>
          <w:trHeight w:val="235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5B5EB8" w:rsidRPr="00C06F8B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59547B"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7</w:t>
            </w:r>
            <w:r w:rsidRPr="0059547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5EB8" w:rsidRPr="001936BA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2497,48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59547B">
        <w:trPr>
          <w:trHeight w:val="235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5B5EB8" w:rsidRPr="00C06F8B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Pr="00C06F8B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5EB8" w:rsidRPr="001936BA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2497,48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59547B">
        <w:trPr>
          <w:trHeight w:val="235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5B5EB8" w:rsidRPr="00C06F8B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59547B"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7</w:t>
            </w:r>
            <w:r w:rsidRPr="0059547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5EB8" w:rsidRPr="001936BA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2601,76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59547B">
        <w:trPr>
          <w:trHeight w:val="235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5B5EB8" w:rsidRPr="00C06F8B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Pr="00C06F8B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5EB8" w:rsidRPr="001936BA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2601,76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59547B">
        <w:trPr>
          <w:trHeight w:val="235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5B5EB8" w:rsidRPr="00C06F8B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59547B"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7</w:t>
            </w:r>
            <w:r w:rsidRPr="0059547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5EB8" w:rsidRPr="001936BA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2678,23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59547B">
        <w:trPr>
          <w:trHeight w:val="235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5B5EB8" w:rsidRPr="00C06F8B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Pr="00C06F8B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5EB8" w:rsidRPr="001936BA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2678,23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59547B">
        <w:trPr>
          <w:trHeight w:val="235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5B5EB8" w:rsidRPr="00C06F8B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59547B"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7</w:t>
            </w:r>
            <w:r w:rsidRPr="0059547B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5EB8" w:rsidRPr="001936BA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2790,62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59547B">
        <w:trPr>
          <w:trHeight w:val="235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5B5EB8" w:rsidRPr="00C06F8B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Pr="00C06F8B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31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5EB8" w:rsidRPr="001936BA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2790,62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59547B">
        <w:trPr>
          <w:trHeight w:val="235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5B5EB8" w:rsidRPr="00C06F8B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59547B"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7</w:t>
            </w:r>
            <w:r w:rsidRPr="0059547B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5EB8" w:rsidRPr="001936BA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2872,94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59547B">
        <w:trPr>
          <w:trHeight w:val="235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5B5EB8" w:rsidRPr="00C06F8B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Pr="00C06F8B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32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5EB8" w:rsidRPr="001936BA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2872,94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59547B">
        <w:trPr>
          <w:trHeight w:val="235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5B5EB8" w:rsidRPr="00C06F8B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59547B"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7</w:t>
            </w:r>
            <w:r w:rsidRPr="0059547B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5EB8" w:rsidRPr="001936BA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2994,94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59547B">
        <w:trPr>
          <w:trHeight w:val="235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5B5EB8" w:rsidRPr="00C06F8B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Pr="00C06F8B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5EB8" w:rsidRPr="001936BA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2994,94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59547B">
        <w:trPr>
          <w:trHeight w:val="235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1936B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5B5EB8" w:rsidRPr="00C06F8B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B5EB8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59547B"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7</w:t>
            </w:r>
            <w:r w:rsidRPr="0059547B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5EB8" w:rsidRPr="001936BA" w:rsidRDefault="005B5EB8" w:rsidP="001936BA">
            <w:pPr>
              <w:ind w:right="-2"/>
              <w:jc w:val="center"/>
              <w:rPr>
                <w:sz w:val="22"/>
                <w:szCs w:val="22"/>
              </w:rPr>
            </w:pPr>
            <w:r w:rsidRPr="001936BA">
              <w:rPr>
                <w:sz w:val="22"/>
                <w:szCs w:val="22"/>
              </w:rPr>
              <w:t>3082,20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5B5EB8" w:rsidRPr="00C06F8B" w:rsidRDefault="005B5EB8" w:rsidP="001936BA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2C7247">
        <w:trPr>
          <w:trHeight w:val="239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FB779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shd w:val="clear" w:color="auto" w:fill="auto"/>
          </w:tcPr>
          <w:p w:rsidR="005B5EB8" w:rsidRPr="00C06F8B" w:rsidRDefault="005B5EB8" w:rsidP="00FB779C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C06F8B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557" w:type="dxa"/>
            <w:shd w:val="clear" w:color="auto" w:fill="auto"/>
            <w:vAlign w:val="center"/>
          </w:tcPr>
          <w:p w:rsidR="005B5EB8" w:rsidRPr="00C06F8B" w:rsidRDefault="005B5EB8" w:rsidP="00FB779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B5EB8" w:rsidRPr="00C06F8B" w:rsidRDefault="005B5EB8" w:rsidP="00FB779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5B5EB8" w:rsidRPr="00C06F8B" w:rsidRDefault="005B5EB8" w:rsidP="00FB779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5EB8" w:rsidRPr="00C06F8B" w:rsidRDefault="005B5EB8" w:rsidP="00FB779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C06F8B" w:rsidRDefault="005B5EB8" w:rsidP="00FB779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B5EB8" w:rsidRPr="00C06F8B" w:rsidRDefault="005B5EB8" w:rsidP="00FB779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5B5EB8" w:rsidRPr="00C06F8B" w:rsidRDefault="005B5EB8" w:rsidP="00FB779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5B5EB8" w:rsidRPr="00C06F8B" w:rsidTr="002C7247">
        <w:trPr>
          <w:trHeight w:val="239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FB779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shd w:val="clear" w:color="auto" w:fill="auto"/>
          </w:tcPr>
          <w:p w:rsidR="005B5EB8" w:rsidRPr="00752470" w:rsidRDefault="005B5EB8" w:rsidP="00FB779C">
            <w:pPr>
              <w:ind w:right="-41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B5EB8" w:rsidRPr="00752470" w:rsidRDefault="005B5EB8" w:rsidP="00FB779C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B5EB8" w:rsidRPr="00752470" w:rsidRDefault="005B5EB8" w:rsidP="00FB77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5B5EB8" w:rsidRPr="00752470" w:rsidRDefault="005B5EB8" w:rsidP="00FB77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5EB8" w:rsidRPr="00752470" w:rsidRDefault="005B5EB8" w:rsidP="00FB77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752470" w:rsidRDefault="005B5EB8" w:rsidP="00FB77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B5EB8" w:rsidRPr="00752470" w:rsidRDefault="005B5EB8" w:rsidP="00FB77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5B5EB8" w:rsidRPr="00752470" w:rsidRDefault="005B5EB8" w:rsidP="00FB77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</w:tr>
      <w:tr w:rsidR="005B5EB8" w:rsidRPr="00C06F8B" w:rsidTr="002C7247">
        <w:trPr>
          <w:trHeight w:val="239"/>
          <w:jc w:val="right"/>
        </w:trPr>
        <w:tc>
          <w:tcPr>
            <w:tcW w:w="1773" w:type="dxa"/>
            <w:vMerge/>
            <w:shd w:val="clear" w:color="auto" w:fill="auto"/>
          </w:tcPr>
          <w:p w:rsidR="005B5EB8" w:rsidRPr="00C06F8B" w:rsidRDefault="005B5EB8" w:rsidP="00FB779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5B5EB8" w:rsidRPr="00752470" w:rsidRDefault="005B5EB8" w:rsidP="00FB779C">
            <w:pPr>
              <w:ind w:right="-283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Ставка за содержание тепловой мощности,</w:t>
            </w:r>
          </w:p>
          <w:p w:rsidR="005B5EB8" w:rsidRPr="00752470" w:rsidRDefault="005B5EB8" w:rsidP="00FB779C">
            <w:pPr>
              <w:ind w:right="-283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тыс. руб./</w:t>
            </w:r>
          </w:p>
          <w:p w:rsidR="005B5EB8" w:rsidRPr="00752470" w:rsidRDefault="005B5EB8" w:rsidP="00FB779C">
            <w:pPr>
              <w:ind w:right="-283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Гкал/ч в мес.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B5EB8" w:rsidRPr="00752470" w:rsidRDefault="005B5EB8" w:rsidP="00FB779C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B5EB8" w:rsidRPr="00752470" w:rsidRDefault="005B5EB8" w:rsidP="00FB77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5B5EB8" w:rsidRPr="00752470" w:rsidRDefault="005B5EB8" w:rsidP="00FB77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5EB8" w:rsidRPr="00752470" w:rsidRDefault="005B5EB8" w:rsidP="00FB77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EB8" w:rsidRPr="00752470" w:rsidRDefault="005B5EB8" w:rsidP="00FB77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B5EB8" w:rsidRPr="00752470" w:rsidRDefault="005B5EB8" w:rsidP="00FB77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5B5EB8" w:rsidRPr="00752470" w:rsidRDefault="005B5EB8" w:rsidP="00FB77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</w:tr>
    </w:tbl>
    <w:p w:rsidR="002C7247" w:rsidRDefault="002C7247" w:rsidP="002C7247">
      <w:pPr>
        <w:tabs>
          <w:tab w:val="left" w:pos="567"/>
          <w:tab w:val="left" w:pos="851"/>
        </w:tabs>
        <w:ind w:left="-426" w:right="-425"/>
        <w:jc w:val="both"/>
        <w:rPr>
          <w:color w:val="000000"/>
          <w:sz w:val="28"/>
        </w:rPr>
      </w:pPr>
      <w:r w:rsidRPr="00CB24D7">
        <w:rPr>
          <w:color w:val="000000"/>
          <w:sz w:val="28"/>
        </w:rPr>
        <w:t xml:space="preserve">* Выделяется в целях реализации пункта 6 статьи 168 Налогового кодекса </w:t>
      </w:r>
    </w:p>
    <w:p w:rsidR="00591301" w:rsidRPr="00752470" w:rsidRDefault="002C7247" w:rsidP="00D04219">
      <w:pPr>
        <w:tabs>
          <w:tab w:val="left" w:pos="567"/>
          <w:tab w:val="left" w:pos="851"/>
        </w:tabs>
        <w:ind w:left="-426" w:right="-425"/>
        <w:jc w:val="both"/>
        <w:rPr>
          <w:sz w:val="28"/>
          <w:szCs w:val="28"/>
        </w:rPr>
      </w:pPr>
      <w:r w:rsidRPr="00CB24D7">
        <w:rPr>
          <w:color w:val="000000"/>
          <w:sz w:val="28"/>
        </w:rPr>
        <w:t>Российской Федерации (часть вторая).</w:t>
      </w:r>
    </w:p>
    <w:sectPr w:rsidR="00591301" w:rsidRPr="00752470" w:rsidSect="00E53D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567" w:bottom="284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EE7" w:rsidRDefault="00864EE7">
      <w:r>
        <w:separator/>
      </w:r>
    </w:p>
  </w:endnote>
  <w:endnote w:type="continuationSeparator" w:id="0">
    <w:p w:rsidR="00864EE7" w:rsidRDefault="00864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4EE7" w:rsidRDefault="00864EE7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64EE7" w:rsidRDefault="00864EE7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4EE7" w:rsidRDefault="00864EE7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EE7" w:rsidRDefault="00864EE7">
      <w:r>
        <w:separator/>
      </w:r>
    </w:p>
  </w:footnote>
  <w:footnote w:type="continuationSeparator" w:id="0">
    <w:p w:rsidR="00864EE7" w:rsidRDefault="00864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4EE7" w:rsidRDefault="00864EE7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64EE7" w:rsidRDefault="00864EE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4EE7" w:rsidRPr="00E53DE7" w:rsidRDefault="00864EE7" w:rsidP="00E53DE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673B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4EE7" w:rsidRPr="00765B27" w:rsidRDefault="00864EE7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14B5"/>
    <w:rsid w:val="00016745"/>
    <w:rsid w:val="00020484"/>
    <w:rsid w:val="00020E6A"/>
    <w:rsid w:val="00023833"/>
    <w:rsid w:val="0002673B"/>
    <w:rsid w:val="00030F80"/>
    <w:rsid w:val="00034406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3A3C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835"/>
    <w:rsid w:val="000E0FED"/>
    <w:rsid w:val="000E1864"/>
    <w:rsid w:val="000E1A80"/>
    <w:rsid w:val="000E2355"/>
    <w:rsid w:val="000E3A53"/>
    <w:rsid w:val="000E6EF4"/>
    <w:rsid w:val="000F5E66"/>
    <w:rsid w:val="000F63FE"/>
    <w:rsid w:val="000F6E72"/>
    <w:rsid w:val="00105D6B"/>
    <w:rsid w:val="0010770C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4742C"/>
    <w:rsid w:val="0015160D"/>
    <w:rsid w:val="00151ED3"/>
    <w:rsid w:val="00155415"/>
    <w:rsid w:val="0015621A"/>
    <w:rsid w:val="00161200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36BA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5BD6"/>
    <w:rsid w:val="002A78FC"/>
    <w:rsid w:val="002B2484"/>
    <w:rsid w:val="002B4459"/>
    <w:rsid w:val="002B680B"/>
    <w:rsid w:val="002C3DAF"/>
    <w:rsid w:val="002C7247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5BD"/>
    <w:rsid w:val="00352D9A"/>
    <w:rsid w:val="00356CD1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0D9A"/>
    <w:rsid w:val="003B13DD"/>
    <w:rsid w:val="003B21B3"/>
    <w:rsid w:val="003B289C"/>
    <w:rsid w:val="003B2A78"/>
    <w:rsid w:val="003C22E7"/>
    <w:rsid w:val="003C6C28"/>
    <w:rsid w:val="003C770B"/>
    <w:rsid w:val="003C77BC"/>
    <w:rsid w:val="003D0639"/>
    <w:rsid w:val="003E2CFE"/>
    <w:rsid w:val="003E30BF"/>
    <w:rsid w:val="003E46C4"/>
    <w:rsid w:val="003E6921"/>
    <w:rsid w:val="003F0C47"/>
    <w:rsid w:val="003F15B4"/>
    <w:rsid w:val="00405B1F"/>
    <w:rsid w:val="00407DCE"/>
    <w:rsid w:val="00411B52"/>
    <w:rsid w:val="00412354"/>
    <w:rsid w:val="00421330"/>
    <w:rsid w:val="00423B65"/>
    <w:rsid w:val="004255D5"/>
    <w:rsid w:val="00426BD2"/>
    <w:rsid w:val="004417D8"/>
    <w:rsid w:val="00443E12"/>
    <w:rsid w:val="00446688"/>
    <w:rsid w:val="004507DC"/>
    <w:rsid w:val="00450BFF"/>
    <w:rsid w:val="00453404"/>
    <w:rsid w:val="00453F2C"/>
    <w:rsid w:val="00457F6B"/>
    <w:rsid w:val="0046569A"/>
    <w:rsid w:val="00470343"/>
    <w:rsid w:val="00473777"/>
    <w:rsid w:val="00474531"/>
    <w:rsid w:val="00474EB3"/>
    <w:rsid w:val="00476B45"/>
    <w:rsid w:val="004778F7"/>
    <w:rsid w:val="00480D7B"/>
    <w:rsid w:val="00481D3B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3537"/>
    <w:rsid w:val="005647D1"/>
    <w:rsid w:val="00567831"/>
    <w:rsid w:val="00570705"/>
    <w:rsid w:val="00582F28"/>
    <w:rsid w:val="00583368"/>
    <w:rsid w:val="005850B2"/>
    <w:rsid w:val="00586D9B"/>
    <w:rsid w:val="00587872"/>
    <w:rsid w:val="00591301"/>
    <w:rsid w:val="005915B8"/>
    <w:rsid w:val="00593954"/>
    <w:rsid w:val="005950FD"/>
    <w:rsid w:val="0059547B"/>
    <w:rsid w:val="005969BC"/>
    <w:rsid w:val="00597420"/>
    <w:rsid w:val="005A0419"/>
    <w:rsid w:val="005A2A31"/>
    <w:rsid w:val="005A3C66"/>
    <w:rsid w:val="005A4C8A"/>
    <w:rsid w:val="005A6BA5"/>
    <w:rsid w:val="005A7015"/>
    <w:rsid w:val="005A7830"/>
    <w:rsid w:val="005B3014"/>
    <w:rsid w:val="005B313D"/>
    <w:rsid w:val="005B40D3"/>
    <w:rsid w:val="005B4377"/>
    <w:rsid w:val="005B5428"/>
    <w:rsid w:val="005B5EB8"/>
    <w:rsid w:val="005C2364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604CE5"/>
    <w:rsid w:val="006055FD"/>
    <w:rsid w:val="00610E12"/>
    <w:rsid w:val="0061268C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2811"/>
    <w:rsid w:val="00675EFD"/>
    <w:rsid w:val="00676F57"/>
    <w:rsid w:val="00677003"/>
    <w:rsid w:val="0067700D"/>
    <w:rsid w:val="00677C8E"/>
    <w:rsid w:val="00680C21"/>
    <w:rsid w:val="006839AE"/>
    <w:rsid w:val="00683F3C"/>
    <w:rsid w:val="006902EE"/>
    <w:rsid w:val="006918F1"/>
    <w:rsid w:val="0069517B"/>
    <w:rsid w:val="006953AE"/>
    <w:rsid w:val="00696FAD"/>
    <w:rsid w:val="00697BC2"/>
    <w:rsid w:val="006A1A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1E9B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3B4"/>
    <w:rsid w:val="00736953"/>
    <w:rsid w:val="007375A8"/>
    <w:rsid w:val="00737C1F"/>
    <w:rsid w:val="0074351B"/>
    <w:rsid w:val="0074433D"/>
    <w:rsid w:val="00744C32"/>
    <w:rsid w:val="00745B44"/>
    <w:rsid w:val="00751FDC"/>
    <w:rsid w:val="00752470"/>
    <w:rsid w:val="00754C0A"/>
    <w:rsid w:val="00756202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770A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4EE7"/>
    <w:rsid w:val="00865A4A"/>
    <w:rsid w:val="0087085E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660"/>
    <w:rsid w:val="00891840"/>
    <w:rsid w:val="00892018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0E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62B2"/>
    <w:rsid w:val="009073DC"/>
    <w:rsid w:val="00910729"/>
    <w:rsid w:val="009109C6"/>
    <w:rsid w:val="00911730"/>
    <w:rsid w:val="009149AC"/>
    <w:rsid w:val="00917B9F"/>
    <w:rsid w:val="0092276F"/>
    <w:rsid w:val="0092290B"/>
    <w:rsid w:val="00923D2A"/>
    <w:rsid w:val="00924A4E"/>
    <w:rsid w:val="00924BD0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2D63"/>
    <w:rsid w:val="00955771"/>
    <w:rsid w:val="00957024"/>
    <w:rsid w:val="0095778F"/>
    <w:rsid w:val="0096011A"/>
    <w:rsid w:val="00971DDA"/>
    <w:rsid w:val="00974E23"/>
    <w:rsid w:val="00976299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2E25"/>
    <w:rsid w:val="009A570E"/>
    <w:rsid w:val="009A5912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D52A9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1F8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4FD4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6F8B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52F5"/>
    <w:rsid w:val="00C712E9"/>
    <w:rsid w:val="00C72109"/>
    <w:rsid w:val="00C7653C"/>
    <w:rsid w:val="00C779D1"/>
    <w:rsid w:val="00C92074"/>
    <w:rsid w:val="00C92DAD"/>
    <w:rsid w:val="00C958A8"/>
    <w:rsid w:val="00C96EC9"/>
    <w:rsid w:val="00CA21F7"/>
    <w:rsid w:val="00CA5C54"/>
    <w:rsid w:val="00CA6BAF"/>
    <w:rsid w:val="00CB2D67"/>
    <w:rsid w:val="00CB3047"/>
    <w:rsid w:val="00CB542B"/>
    <w:rsid w:val="00CC09E8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0421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6F6D"/>
    <w:rsid w:val="00D50668"/>
    <w:rsid w:val="00D50CB4"/>
    <w:rsid w:val="00D52176"/>
    <w:rsid w:val="00D53291"/>
    <w:rsid w:val="00D60AA6"/>
    <w:rsid w:val="00D646A3"/>
    <w:rsid w:val="00D65736"/>
    <w:rsid w:val="00D667DE"/>
    <w:rsid w:val="00D67408"/>
    <w:rsid w:val="00D704CB"/>
    <w:rsid w:val="00D711FD"/>
    <w:rsid w:val="00D76D54"/>
    <w:rsid w:val="00D80A63"/>
    <w:rsid w:val="00D870CB"/>
    <w:rsid w:val="00D97EED"/>
    <w:rsid w:val="00DA274F"/>
    <w:rsid w:val="00DA43DD"/>
    <w:rsid w:val="00DA4D84"/>
    <w:rsid w:val="00DA6331"/>
    <w:rsid w:val="00DA70B0"/>
    <w:rsid w:val="00DA714D"/>
    <w:rsid w:val="00DA7191"/>
    <w:rsid w:val="00DB115A"/>
    <w:rsid w:val="00DB282E"/>
    <w:rsid w:val="00DB2D06"/>
    <w:rsid w:val="00DB3CDD"/>
    <w:rsid w:val="00DB7431"/>
    <w:rsid w:val="00DC1267"/>
    <w:rsid w:val="00DC1C44"/>
    <w:rsid w:val="00DC417E"/>
    <w:rsid w:val="00DC4283"/>
    <w:rsid w:val="00DC57C0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3DE7"/>
    <w:rsid w:val="00E545AF"/>
    <w:rsid w:val="00E60DF9"/>
    <w:rsid w:val="00E60E0E"/>
    <w:rsid w:val="00E60FE9"/>
    <w:rsid w:val="00E620BB"/>
    <w:rsid w:val="00E66A0A"/>
    <w:rsid w:val="00E66B56"/>
    <w:rsid w:val="00E71542"/>
    <w:rsid w:val="00E75B7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46D3"/>
    <w:rsid w:val="00ED37D8"/>
    <w:rsid w:val="00ED4982"/>
    <w:rsid w:val="00EE0116"/>
    <w:rsid w:val="00EE3F51"/>
    <w:rsid w:val="00EF043D"/>
    <w:rsid w:val="00EF08BD"/>
    <w:rsid w:val="00EF40AA"/>
    <w:rsid w:val="00EF5A98"/>
    <w:rsid w:val="00EF622D"/>
    <w:rsid w:val="00EF7B1E"/>
    <w:rsid w:val="00F02153"/>
    <w:rsid w:val="00F024EB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3B3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B779C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  <w:rsid w:val="00FF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AF5B409"/>
  <w15:docId w15:val="{06983648-15F3-49FA-86A4-C1C31AB5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32445-5AB2-4285-B668-E7FF69B05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4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Ксения Юхневич</cp:lastModifiedBy>
  <cp:revision>33</cp:revision>
  <cp:lastPrinted>2018-09-10T07:22:00Z</cp:lastPrinted>
  <dcterms:created xsi:type="dcterms:W3CDTF">2018-09-26T02:40:00Z</dcterms:created>
  <dcterms:modified xsi:type="dcterms:W3CDTF">2019-05-21T08:19:00Z</dcterms:modified>
</cp:coreProperties>
</file>